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8EC2" w14:textId="1FF55198" w:rsidR="009C53B1" w:rsidRPr="008A6FD0" w:rsidRDefault="00324395">
      <w:pPr>
        <w:rPr>
          <w:rFonts w:ascii="Arial" w:hAnsi="Arial" w:cs="Arial"/>
          <w:b/>
          <w:sz w:val="24"/>
          <w:szCs w:val="24"/>
        </w:rPr>
      </w:pPr>
      <w:r w:rsidRPr="008A6FD0">
        <w:rPr>
          <w:rFonts w:ascii="Arial" w:hAnsi="Arial" w:cs="Arial"/>
          <w:b/>
          <w:sz w:val="24"/>
          <w:szCs w:val="24"/>
        </w:rPr>
        <w:t>Curriculum Plan</w:t>
      </w:r>
    </w:p>
    <w:p w14:paraId="71B1C842" w14:textId="47C3ACEC" w:rsidR="000B2749" w:rsidRPr="000B2749" w:rsidRDefault="000B2749">
      <w:pPr>
        <w:rPr>
          <w:rFonts w:ascii="Arial" w:hAnsi="Arial" w:cs="Arial"/>
          <w:sz w:val="24"/>
          <w:szCs w:val="24"/>
        </w:rPr>
      </w:pPr>
      <w:r w:rsidRPr="000B2749">
        <w:rPr>
          <w:rFonts w:ascii="Arial" w:hAnsi="Arial" w:cs="Arial"/>
          <w:sz w:val="24"/>
          <w:szCs w:val="24"/>
        </w:rPr>
        <w:t>Part 1: INTENT</w:t>
      </w:r>
    </w:p>
    <w:tbl>
      <w:tblPr>
        <w:tblStyle w:val="TableGrid"/>
        <w:tblW w:w="1502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1483"/>
        <w:gridCol w:w="1448"/>
        <w:gridCol w:w="1463"/>
        <w:gridCol w:w="625"/>
        <w:gridCol w:w="1120"/>
        <w:gridCol w:w="1448"/>
        <w:gridCol w:w="422"/>
        <w:gridCol w:w="897"/>
        <w:gridCol w:w="129"/>
        <w:gridCol w:w="1448"/>
        <w:gridCol w:w="550"/>
        <w:gridCol w:w="898"/>
        <w:gridCol w:w="1252"/>
      </w:tblGrid>
      <w:tr w:rsidR="0032333E" w:rsidRPr="007366E0" w14:paraId="6B1548B9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6755BED4" w14:textId="77777777" w:rsidR="0032333E" w:rsidRPr="007366E0" w:rsidRDefault="0032333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8906" w:type="dxa"/>
            <w:gridSpan w:val="8"/>
            <w:shd w:val="clear" w:color="auto" w:fill="auto"/>
            <w:vAlign w:val="center"/>
          </w:tcPr>
          <w:p w14:paraId="5F86C140" w14:textId="23BC203D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5DCE4" w:themeFill="text2" w:themeFillTint="33"/>
            <w:vAlign w:val="center"/>
          </w:tcPr>
          <w:p w14:paraId="4FB0A637" w14:textId="77777777" w:rsidR="0032333E" w:rsidRPr="007366E0" w:rsidRDefault="008B023B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14:paraId="46E57062" w14:textId="391F6F9F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70B" w:rsidRPr="007366E0" w14:paraId="623214CD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2A93DB57" w14:textId="3E3B29AB" w:rsidR="003B470B" w:rsidRPr="007366E0" w:rsidRDefault="000B4845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657906" w:rsidRPr="007366E0">
              <w:rPr>
                <w:rFonts w:ascii="Arial" w:hAnsi="Arial" w:cs="Arial"/>
                <w:b/>
                <w:sz w:val="24"/>
                <w:szCs w:val="24"/>
              </w:rPr>
              <w:t>utor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14:paraId="05527572" w14:textId="032D90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D5DCE4" w:themeFill="text2" w:themeFillTint="33"/>
            <w:vAlign w:val="center"/>
          </w:tcPr>
          <w:p w14:paraId="47704BEA" w14:textId="0575380F" w:rsidR="003B470B" w:rsidRPr="007366E0" w:rsidRDefault="0020578E" w:rsidP="00406A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2767" w:type="dxa"/>
            <w:gridSpan w:val="3"/>
            <w:shd w:val="clear" w:color="auto" w:fill="auto"/>
            <w:vAlign w:val="center"/>
          </w:tcPr>
          <w:p w14:paraId="3A1D1E02" w14:textId="1C9AFDED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shd w:val="clear" w:color="auto" w:fill="D5DCE4" w:themeFill="text2" w:themeFillTint="33"/>
            <w:vAlign w:val="center"/>
          </w:tcPr>
          <w:p w14:paraId="0A150FF1" w14:textId="486FAC50" w:rsidR="003B470B" w:rsidRPr="007366E0" w:rsidRDefault="0020578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14:paraId="65114287" w14:textId="7F3241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139" w:rsidRPr="007366E0" w14:paraId="360CA2F7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3654DB8F" w14:textId="77777777" w:rsidR="0085612E" w:rsidRPr="007366E0" w:rsidRDefault="0085612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1483" w:type="dxa"/>
            <w:shd w:val="clear" w:color="auto" w:fill="auto"/>
            <w:vAlign w:val="center"/>
          </w:tcPr>
          <w:p w14:paraId="7077C3AE" w14:textId="1353D39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D5DCE4" w:themeFill="text2" w:themeFillTint="33"/>
            <w:vAlign w:val="center"/>
          </w:tcPr>
          <w:p w14:paraId="3D9AD609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811D96E" w14:textId="28254A1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shd w:val="clear" w:color="auto" w:fill="D5DCE4" w:themeFill="text2" w:themeFillTint="33"/>
            <w:vAlign w:val="center"/>
          </w:tcPr>
          <w:p w14:paraId="5FCF39B6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Total Weeks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BE5D28F" w14:textId="6E261BC6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shd w:val="clear" w:color="auto" w:fill="D5DCE4" w:themeFill="text2" w:themeFillTint="33"/>
            <w:vAlign w:val="center"/>
          </w:tcPr>
          <w:p w14:paraId="586EC5E5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2CAAD1E9" w14:textId="010C3B41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shd w:val="clear" w:color="auto" w:fill="D5DCE4" w:themeFill="text2" w:themeFillTint="33"/>
            <w:vAlign w:val="center"/>
          </w:tcPr>
          <w:p w14:paraId="3043AAD1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End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252" w:type="dxa"/>
            <w:shd w:val="clear" w:color="auto" w:fill="auto"/>
            <w:vAlign w:val="center"/>
          </w:tcPr>
          <w:p w14:paraId="2EFCDF3B" w14:textId="4D49CB09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87" w:rsidRPr="007366E0" w14:paraId="62AFF8F3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00E88155" w14:textId="11F824DB" w:rsidR="00733A87" w:rsidRPr="007366E0" w:rsidRDefault="00733A87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3183" w:type="dxa"/>
            <w:gridSpan w:val="13"/>
            <w:shd w:val="clear" w:color="auto" w:fill="auto"/>
            <w:vAlign w:val="center"/>
          </w:tcPr>
          <w:p w14:paraId="7E71CCE5" w14:textId="77777777" w:rsidR="00733A87" w:rsidRPr="00745DD0" w:rsidRDefault="008021E3" w:rsidP="00406A7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What is the aim of the course?</w:t>
            </w:r>
          </w:p>
          <w:p w14:paraId="4AC42AEF" w14:textId="7B7A058C" w:rsidR="008021E3" w:rsidRPr="007366E0" w:rsidRDefault="008021E3" w:rsidP="00406A70">
            <w:pPr>
              <w:rPr>
                <w:rFonts w:ascii="Arial" w:hAnsi="Arial" w:cs="Arial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Who are the target learners?</w:t>
            </w:r>
          </w:p>
        </w:tc>
      </w:tr>
      <w:tr w:rsidR="00804ACA" w:rsidRPr="007366E0" w14:paraId="7C3A286F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38F2BFFF" w14:textId="29E18EB4" w:rsidR="00804ACA" w:rsidRPr="007366E0" w:rsidRDefault="009D0B38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 xml:space="preserve">Smart </w:t>
            </w:r>
            <w:r w:rsidR="00804ACA" w:rsidRPr="007366E0">
              <w:rPr>
                <w:rFonts w:ascii="Arial" w:hAnsi="Arial" w:cs="Arial"/>
                <w:b/>
                <w:sz w:val="24"/>
                <w:szCs w:val="24"/>
              </w:rPr>
              <w:t>Learning objectives</w:t>
            </w:r>
          </w:p>
        </w:tc>
        <w:tc>
          <w:tcPr>
            <w:tcW w:w="5019" w:type="dxa"/>
            <w:gridSpan w:val="4"/>
            <w:shd w:val="clear" w:color="auto" w:fill="auto"/>
            <w:vAlign w:val="center"/>
          </w:tcPr>
          <w:p w14:paraId="0CC5411E" w14:textId="7F9176C7" w:rsidR="00607928" w:rsidRPr="00745DD0" w:rsidRDefault="00607928" w:rsidP="00745DD0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By the end of the course learners will be able to</w:t>
            </w:r>
            <w:r w:rsidR="0029455F" w:rsidRPr="00745D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990" w:type="dxa"/>
            <w:gridSpan w:val="3"/>
            <w:shd w:val="clear" w:color="auto" w:fill="D5DCE4" w:themeFill="text2" w:themeFillTint="33"/>
            <w:vAlign w:val="center"/>
          </w:tcPr>
          <w:p w14:paraId="065FDA51" w14:textId="5BC51219" w:rsidR="00804ACA" w:rsidRPr="007366E0" w:rsidRDefault="005A07FA" w:rsidP="00406A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5174" w:type="dxa"/>
            <w:gridSpan w:val="6"/>
            <w:shd w:val="clear" w:color="auto" w:fill="auto"/>
            <w:vAlign w:val="center"/>
          </w:tcPr>
          <w:p w14:paraId="71D1C864" w14:textId="77777777" w:rsidR="00804ACA" w:rsidRPr="00745DD0" w:rsidRDefault="000F2288" w:rsidP="00406A70">
            <w:pPr>
              <w:rPr>
                <w:rFonts w:ascii="Arial" w:hAnsi="Arial" w:cs="Arial"/>
                <w:sz w:val="24"/>
                <w:szCs w:val="24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Individual learner focus</w:t>
            </w:r>
          </w:p>
          <w:p w14:paraId="53BC5C9F" w14:textId="40672563" w:rsidR="000F2288" w:rsidRPr="00326EF8" w:rsidRDefault="000F2288" w:rsidP="00406A70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Adaptions for learners</w:t>
            </w:r>
          </w:p>
        </w:tc>
      </w:tr>
      <w:tr w:rsidR="00AE13EE" w:rsidRPr="007366E0" w14:paraId="1C487A7F" w14:textId="77777777" w:rsidTr="00A06566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02398E00" w14:textId="77777777" w:rsidR="00AE13EE" w:rsidRPr="007366E0" w:rsidRDefault="00AE13EE" w:rsidP="007D555F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347F3C9E" w14:textId="77777777" w:rsidR="00AE13EE" w:rsidRPr="007366E0" w:rsidRDefault="00AE13EE" w:rsidP="00CB7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gridSpan w:val="4"/>
            <w:shd w:val="clear" w:color="auto" w:fill="auto"/>
            <w:vAlign w:val="center"/>
          </w:tcPr>
          <w:p w14:paraId="655A270C" w14:textId="530C12E3" w:rsidR="00AE13EE" w:rsidRPr="00745DD0" w:rsidRDefault="00BC2276" w:rsidP="0029455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Include here h</w:t>
            </w:r>
            <w:r w:rsidR="00AE13EE" w:rsidRPr="00745DD0">
              <w:rPr>
                <w:rFonts w:ascii="Arial" w:hAnsi="Arial" w:cs="Arial"/>
                <w:color w:val="0070C0"/>
                <w:sz w:val="24"/>
                <w:szCs w:val="24"/>
              </w:rPr>
              <w:t>ow are you promoting and developing:</w:t>
            </w:r>
          </w:p>
          <w:p w14:paraId="4E98E5A7" w14:textId="645526EB" w:rsidR="00AE13EE" w:rsidRPr="00745DD0" w:rsidRDefault="00AE13EE" w:rsidP="00406A7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Employability skills</w:t>
            </w:r>
            <w:r w:rsidR="00C63860">
              <w:rPr>
                <w:rFonts w:ascii="Arial" w:hAnsi="Arial" w:cs="Arial"/>
                <w:color w:val="0070C0"/>
                <w:sz w:val="24"/>
                <w:szCs w:val="24"/>
              </w:rPr>
              <w:t xml:space="preserve"> (Maths, English Digital skills)</w:t>
            </w:r>
          </w:p>
          <w:p w14:paraId="5AAF1FE4" w14:textId="77777777" w:rsidR="00AE13EE" w:rsidRPr="00745DD0" w:rsidRDefault="00AE13EE" w:rsidP="00406A7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Independence / resilience</w:t>
            </w:r>
          </w:p>
          <w:p w14:paraId="0B676112" w14:textId="23438472" w:rsidR="00AE13EE" w:rsidRPr="00745DD0" w:rsidRDefault="00AE13EE" w:rsidP="00406A7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Health</w:t>
            </w:r>
            <w:r w:rsidR="00505AA6">
              <w:rPr>
                <w:rFonts w:ascii="Arial" w:hAnsi="Arial" w:cs="Arial"/>
                <w:color w:val="0070C0"/>
                <w:sz w:val="24"/>
                <w:szCs w:val="24"/>
              </w:rPr>
              <w:t xml:space="preserve">/well </w:t>
            </w:r>
            <w:proofErr w:type="gramStart"/>
            <w:r w:rsidR="00505AA6">
              <w:rPr>
                <w:rFonts w:ascii="Arial" w:hAnsi="Arial" w:cs="Arial"/>
                <w:color w:val="0070C0"/>
                <w:sz w:val="24"/>
                <w:szCs w:val="24"/>
              </w:rPr>
              <w:t>being</w:t>
            </w:r>
            <w:proofErr w:type="gramEnd"/>
          </w:p>
          <w:p w14:paraId="60A84A12" w14:textId="77777777" w:rsidR="00AE13EE" w:rsidRPr="00745DD0" w:rsidRDefault="00AE13EE" w:rsidP="00406A7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Contributing to society</w:t>
            </w:r>
          </w:p>
          <w:p w14:paraId="10453F63" w14:textId="5D263873" w:rsidR="003A1056" w:rsidRPr="00102930" w:rsidRDefault="003A1056" w:rsidP="0010293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Equality, and Diversity</w:t>
            </w:r>
          </w:p>
        </w:tc>
        <w:tc>
          <w:tcPr>
            <w:tcW w:w="2990" w:type="dxa"/>
            <w:gridSpan w:val="3"/>
            <w:shd w:val="clear" w:color="auto" w:fill="D5DCE4" w:themeFill="text2" w:themeFillTint="33"/>
            <w:vAlign w:val="center"/>
          </w:tcPr>
          <w:p w14:paraId="751DC999" w14:textId="1FC33393" w:rsidR="004C603B" w:rsidRPr="00D14863" w:rsidRDefault="00102930" w:rsidP="00366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</w:t>
            </w:r>
            <w:r w:rsidR="00763EAF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2B7C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 w:rsidR="00763EAF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Prevent</w:t>
            </w:r>
          </w:p>
          <w:p w14:paraId="10050DB9" w14:textId="77777777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D761B" w14:textId="34FECB0F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4" w:type="dxa"/>
            <w:gridSpan w:val="6"/>
            <w:shd w:val="clear" w:color="auto" w:fill="auto"/>
          </w:tcPr>
          <w:p w14:paraId="07483D8A" w14:textId="79BBFC3B" w:rsidR="00102930" w:rsidRPr="00745DD0" w:rsidRDefault="00102930" w:rsidP="0010293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 xml:space="preserve">Include here how you will promote the </w:t>
            </w:r>
            <w:proofErr w:type="gramStart"/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following</w:t>
            </w:r>
            <w:proofErr w:type="gramEnd"/>
          </w:p>
          <w:p w14:paraId="53437475" w14:textId="6D5D2F1E" w:rsidR="00102930" w:rsidRPr="00745DD0" w:rsidRDefault="00102930" w:rsidP="0010293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Safeguarding</w:t>
            </w:r>
            <w:r w:rsidR="00763EAF" w:rsidRPr="00745DD0">
              <w:rPr>
                <w:rFonts w:ascii="Arial" w:hAnsi="Arial" w:cs="Arial"/>
                <w:color w:val="0070C0"/>
                <w:sz w:val="24"/>
                <w:szCs w:val="24"/>
              </w:rPr>
              <w:t>/Prevent</w:t>
            </w:r>
          </w:p>
          <w:p w14:paraId="6A2B2E16" w14:textId="3491AA6A" w:rsidR="00102930" w:rsidRPr="00745DD0" w:rsidRDefault="00102930" w:rsidP="0010293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British values</w:t>
            </w:r>
          </w:p>
          <w:p w14:paraId="3FE03403" w14:textId="77777777" w:rsidR="00102930" w:rsidRPr="00745DD0" w:rsidRDefault="00102930" w:rsidP="00A06566">
            <w:pPr>
              <w:pStyle w:val="ListParagraph"/>
              <w:numPr>
                <w:ilvl w:val="0"/>
                <w:numId w:val="7"/>
              </w:numPr>
              <w:ind w:right="11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Respecting others</w:t>
            </w:r>
          </w:p>
          <w:p w14:paraId="403A6E33" w14:textId="447097B7" w:rsidR="001B7575" w:rsidRPr="00745DD0" w:rsidRDefault="001B7575" w:rsidP="0010293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Safety</w:t>
            </w:r>
          </w:p>
          <w:p w14:paraId="72C8CC09" w14:textId="1593E3DA" w:rsidR="00D10F2C" w:rsidRPr="00BC2276" w:rsidRDefault="00D10F2C" w:rsidP="0006467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7D2CD0B1" w14:textId="7F248F3C" w:rsidR="008C4562" w:rsidRDefault="008C4562">
      <w:pPr>
        <w:rPr>
          <w:rFonts w:ascii="Arial" w:hAnsi="Arial" w:cs="Arial"/>
          <w:sz w:val="24"/>
          <w:szCs w:val="96"/>
        </w:rPr>
      </w:pPr>
    </w:p>
    <w:p w14:paraId="7BF10EA4" w14:textId="5FB203A5" w:rsidR="7097F740" w:rsidRDefault="7097F740">
      <w:r>
        <w:br w:type="page"/>
      </w:r>
    </w:p>
    <w:p w14:paraId="1DD94F9C" w14:textId="18A1404F" w:rsidR="002B4558" w:rsidRPr="000B2749" w:rsidRDefault="000B2749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lastRenderedPageBreak/>
        <w:t>Part 2: Implementation</w:t>
      </w:r>
    </w:p>
    <w:p w14:paraId="34CFE26C" w14:textId="77777777" w:rsidR="002B4558" w:rsidRPr="00D1242E" w:rsidRDefault="002B4558" w:rsidP="00B1256E">
      <w:pPr>
        <w:spacing w:after="0"/>
        <w:rPr>
          <w:rFonts w:ascii="Arial" w:hAnsi="Arial" w:cs="Arial"/>
          <w:sz w:val="4"/>
        </w:rPr>
      </w:pPr>
    </w:p>
    <w:tbl>
      <w:tblPr>
        <w:tblStyle w:val="TableGrid"/>
        <w:tblW w:w="143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15"/>
        <w:gridCol w:w="1485"/>
        <w:gridCol w:w="4729"/>
        <w:gridCol w:w="2652"/>
        <w:gridCol w:w="2268"/>
        <w:gridCol w:w="2334"/>
      </w:tblGrid>
      <w:tr w:rsidR="005C4464" w:rsidRPr="00D1242E" w14:paraId="295D6FF7" w14:textId="69B61DC8" w:rsidTr="7097F740">
        <w:trPr>
          <w:trHeight w:val="698"/>
          <w:tblHeader/>
        </w:trPr>
        <w:tc>
          <w:tcPr>
            <w:tcW w:w="915" w:type="dxa"/>
            <w:shd w:val="clear" w:color="auto" w:fill="D5DCE4" w:themeFill="text2" w:themeFillTint="33"/>
          </w:tcPr>
          <w:p w14:paraId="527787E9" w14:textId="4EB45B48" w:rsidR="00DF02DD" w:rsidRPr="002B35A0" w:rsidRDefault="00DF02DD" w:rsidP="000B2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35A0">
              <w:rPr>
                <w:rFonts w:ascii="Arial" w:hAnsi="Arial" w:cs="Arial"/>
                <w:b/>
                <w:sz w:val="24"/>
                <w:szCs w:val="24"/>
              </w:rPr>
              <w:t>Week no. and/or date</w:t>
            </w:r>
          </w:p>
        </w:tc>
        <w:tc>
          <w:tcPr>
            <w:tcW w:w="1485" w:type="dxa"/>
            <w:shd w:val="clear" w:color="auto" w:fill="D5DCE4" w:themeFill="text2" w:themeFillTint="33"/>
          </w:tcPr>
          <w:p w14:paraId="4EA5D926" w14:textId="77777777" w:rsidR="00DF02DD" w:rsidRPr="002B35A0" w:rsidRDefault="00DF02DD" w:rsidP="008C6B11">
            <w:pPr>
              <w:ind w:left="34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Session title &amp; learning objectives</w:t>
            </w:r>
          </w:p>
          <w:p w14:paraId="662B932D" w14:textId="5FCD0EAC" w:rsidR="00DF02DD" w:rsidRPr="001357EE" w:rsidRDefault="00DF02DD" w:rsidP="008C6B11">
            <w:pPr>
              <w:ind w:left="34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729" w:type="dxa"/>
            <w:shd w:val="clear" w:color="auto" w:fill="D5DCE4" w:themeFill="text2" w:themeFillTint="33"/>
          </w:tcPr>
          <w:p w14:paraId="30BA1D89" w14:textId="62C162A4" w:rsidR="00DF02DD" w:rsidRPr="002B35A0" w:rsidRDefault="00DF02DD" w:rsidP="003452C4">
            <w:pPr>
              <w:jc w:val="center"/>
              <w:rPr>
                <w:rFonts w:ascii="Arial" w:hAnsi="Arial" w:cs="Arial"/>
                <w:szCs w:val="32"/>
              </w:rPr>
            </w:pPr>
            <w:r w:rsidRPr="002B35A0">
              <w:rPr>
                <w:rFonts w:ascii="Arial" w:hAnsi="Arial" w:cs="Arial"/>
                <w:b/>
                <w:szCs w:val="32"/>
              </w:rPr>
              <w:t>Planned learn</w:t>
            </w:r>
            <w:r>
              <w:rPr>
                <w:rFonts w:ascii="Arial" w:hAnsi="Arial" w:cs="Arial"/>
                <w:b/>
                <w:szCs w:val="32"/>
              </w:rPr>
              <w:t xml:space="preserve">ing </w:t>
            </w:r>
            <w:proofErr w:type="gramStart"/>
            <w:r w:rsidRPr="002B35A0">
              <w:rPr>
                <w:rFonts w:ascii="Arial" w:hAnsi="Arial" w:cs="Arial"/>
                <w:b/>
                <w:szCs w:val="32"/>
              </w:rPr>
              <w:t>activities</w:t>
            </w:r>
            <w:proofErr w:type="gramEnd"/>
            <w:r w:rsidRPr="002B35A0">
              <w:rPr>
                <w:rFonts w:ascii="Arial" w:hAnsi="Arial" w:cs="Arial"/>
                <w:szCs w:val="32"/>
              </w:rPr>
              <w:t xml:space="preserve"> </w:t>
            </w:r>
          </w:p>
          <w:p w14:paraId="38546D12" w14:textId="77777777" w:rsidR="00DF02DD" w:rsidRPr="00D1242E" w:rsidRDefault="00DF02DD" w:rsidP="006E1899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52" w:type="dxa"/>
            <w:shd w:val="clear" w:color="auto" w:fill="D5DCE4" w:themeFill="text2" w:themeFillTint="33"/>
          </w:tcPr>
          <w:p w14:paraId="038D302D" w14:textId="6C4A5BE3" w:rsidR="00DF02DD" w:rsidRDefault="00DF02DD" w:rsidP="008C6B11">
            <w:pPr>
              <w:ind w:left="1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Assessment for</w:t>
            </w:r>
            <w:r>
              <w:rPr>
                <w:rFonts w:ascii="Arial" w:hAnsi="Arial" w:cs="Arial"/>
                <w:b/>
                <w:sz w:val="24"/>
                <w:szCs w:val="36"/>
              </w:rPr>
              <w:t>/of</w:t>
            </w:r>
            <w:r w:rsidRPr="002B35A0">
              <w:rPr>
                <w:rFonts w:ascii="Arial" w:hAnsi="Arial" w:cs="Arial"/>
                <w:b/>
                <w:sz w:val="24"/>
                <w:szCs w:val="36"/>
              </w:rPr>
              <w:t xml:space="preserve"> Learning</w:t>
            </w:r>
          </w:p>
          <w:p w14:paraId="2F5755F0" w14:textId="77777777" w:rsidR="00DF02DD" w:rsidRDefault="00DF02DD" w:rsidP="008C6B11">
            <w:pPr>
              <w:ind w:left="1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</w:p>
          <w:p w14:paraId="48738720" w14:textId="2ED87739" w:rsidR="00DF02DD" w:rsidRPr="002B35A0" w:rsidRDefault="00DF02DD" w:rsidP="008C6B11">
            <w:pPr>
              <w:ind w:left="1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36"/>
              </w:rPr>
              <w:t>Including questions to ask</w:t>
            </w:r>
          </w:p>
          <w:p w14:paraId="54002CF0" w14:textId="109DC825" w:rsidR="00DF02DD" w:rsidRPr="00D1242E" w:rsidRDefault="00DF02DD" w:rsidP="008C6B11">
            <w:pPr>
              <w:ind w:left="1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268" w:type="dxa"/>
            <w:shd w:val="clear" w:color="auto" w:fill="D5DCE4" w:themeFill="text2" w:themeFillTint="33"/>
          </w:tcPr>
          <w:p w14:paraId="15F5CC7C" w14:textId="77777777" w:rsidR="00DF02DD" w:rsidRPr="002B35A0" w:rsidRDefault="00DF02DD" w:rsidP="008C6B11">
            <w:pPr>
              <w:ind w:left="39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Differentiation</w:t>
            </w:r>
          </w:p>
          <w:p w14:paraId="11B28100" w14:textId="73CCEC08" w:rsidR="00DF02DD" w:rsidRPr="002B35A0" w:rsidRDefault="00DF02DD" w:rsidP="008C6B11">
            <w:pPr>
              <w:ind w:left="39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 w:rsidRPr="002B35A0">
              <w:rPr>
                <w:rFonts w:ascii="Arial" w:hAnsi="Arial" w:cs="Arial"/>
                <w:b/>
                <w:sz w:val="24"/>
                <w:szCs w:val="36"/>
              </w:rPr>
              <w:t>Stretch</w:t>
            </w:r>
            <w:r>
              <w:rPr>
                <w:rFonts w:ascii="Arial" w:hAnsi="Arial" w:cs="Arial"/>
                <w:b/>
                <w:sz w:val="24"/>
                <w:szCs w:val="36"/>
              </w:rPr>
              <w:t>,</w:t>
            </w:r>
            <w:r w:rsidRPr="002B35A0">
              <w:rPr>
                <w:rFonts w:ascii="Arial" w:hAnsi="Arial" w:cs="Arial"/>
                <w:b/>
                <w:sz w:val="24"/>
                <w:szCs w:val="36"/>
              </w:rPr>
              <w:t xml:space="preserve"> Challenge</w:t>
            </w:r>
            <w:r>
              <w:rPr>
                <w:rFonts w:ascii="Arial" w:hAnsi="Arial" w:cs="Arial"/>
                <w:b/>
                <w:sz w:val="24"/>
                <w:szCs w:val="36"/>
              </w:rPr>
              <w:t xml:space="preserve"> &amp; </w:t>
            </w:r>
            <w:proofErr w:type="gramStart"/>
            <w:r>
              <w:rPr>
                <w:rFonts w:ascii="Arial" w:hAnsi="Arial" w:cs="Arial"/>
                <w:b/>
                <w:sz w:val="24"/>
                <w:szCs w:val="36"/>
              </w:rPr>
              <w:t>support</w:t>
            </w:r>
            <w:proofErr w:type="gramEnd"/>
          </w:p>
          <w:p w14:paraId="7DDB3FB2" w14:textId="11006C48" w:rsidR="00DF02DD" w:rsidRPr="00D1242E" w:rsidRDefault="00DF02DD" w:rsidP="008C6B11">
            <w:pPr>
              <w:ind w:left="39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34" w:type="dxa"/>
            <w:shd w:val="clear" w:color="auto" w:fill="D5DCE4" w:themeFill="text2" w:themeFillTint="33"/>
          </w:tcPr>
          <w:p w14:paraId="49D9813B" w14:textId="37134F35" w:rsidR="00DF02DD" w:rsidRPr="002B35A0" w:rsidRDefault="00DF02DD" w:rsidP="008C6B11">
            <w:pPr>
              <w:ind w:left="42"/>
              <w:jc w:val="center"/>
              <w:rPr>
                <w:rFonts w:ascii="Arial" w:hAnsi="Arial" w:cs="Arial"/>
                <w:b/>
                <w:sz w:val="24"/>
                <w:szCs w:val="36"/>
              </w:rPr>
            </w:pPr>
            <w:r>
              <w:rPr>
                <w:rFonts w:ascii="Arial" w:hAnsi="Arial" w:cs="Arial"/>
                <w:b/>
                <w:sz w:val="24"/>
                <w:szCs w:val="36"/>
              </w:rPr>
              <w:t>Pre-session, Post-session work</w:t>
            </w:r>
          </w:p>
          <w:p w14:paraId="0AA1671D" w14:textId="554A02EC" w:rsidR="00DF02DD" w:rsidRPr="00D1242E" w:rsidRDefault="00DF02DD" w:rsidP="008C6B11">
            <w:pPr>
              <w:ind w:left="42"/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5C4464" w:rsidRPr="00910A09" w14:paraId="2996FA83" w14:textId="77B0CC82" w:rsidTr="7097F740">
        <w:trPr>
          <w:trHeight w:val="536"/>
        </w:trPr>
        <w:tc>
          <w:tcPr>
            <w:tcW w:w="915" w:type="dxa"/>
          </w:tcPr>
          <w:p w14:paraId="009D2C4E" w14:textId="68ECE2DF" w:rsidR="00DF02DD" w:rsidRPr="00910A09" w:rsidRDefault="00DF02DD" w:rsidP="006E189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485" w:type="dxa"/>
          </w:tcPr>
          <w:p w14:paraId="58B8D618" w14:textId="77777777" w:rsidR="00DF02DD" w:rsidRPr="00910A09" w:rsidRDefault="00DF02DD" w:rsidP="008C6B11">
            <w:pPr>
              <w:ind w:left="34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>What are you going to do?</w:t>
            </w:r>
          </w:p>
          <w:p w14:paraId="46D63F6E" w14:textId="45FA28FD" w:rsidR="00DF02DD" w:rsidRPr="00910A09" w:rsidRDefault="00DF02DD" w:rsidP="008C6B11">
            <w:pPr>
              <w:ind w:left="34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>By the end of the session, what will the learners be able to do?</w:t>
            </w:r>
          </w:p>
        </w:tc>
        <w:tc>
          <w:tcPr>
            <w:tcW w:w="4729" w:type="dxa"/>
          </w:tcPr>
          <w:p w14:paraId="3970F8E6" w14:textId="77777777" w:rsidR="00DF02DD" w:rsidRPr="00910A09" w:rsidRDefault="00DF02DD" w:rsidP="006E189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>How will you do it?</w:t>
            </w:r>
          </w:p>
          <w:p w14:paraId="3E09528B" w14:textId="77777777" w:rsidR="00DF02DD" w:rsidRPr="00910A09" w:rsidRDefault="00DF02DD" w:rsidP="006E189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 xml:space="preserve">Include how you are using digital/blended </w:t>
            </w:r>
            <w:proofErr w:type="gramStart"/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>learning</w:t>
            </w:r>
            <w:proofErr w:type="gramEnd"/>
          </w:p>
          <w:p w14:paraId="06B060D0" w14:textId="77777777" w:rsidR="00DF02DD" w:rsidRPr="00910A09" w:rsidRDefault="00DF02DD" w:rsidP="006E189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>What resources are you going to use?</w:t>
            </w:r>
          </w:p>
          <w:p w14:paraId="519C1B59" w14:textId="60A1AFCA" w:rsidR="00DF02DD" w:rsidRPr="00910A09" w:rsidRDefault="00DF02DD" w:rsidP="006E189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>Session starter (engagement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/retrieval practice</w:t>
            </w: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>):</w:t>
            </w:r>
          </w:p>
          <w:p w14:paraId="23E6CE69" w14:textId="5619C3FF" w:rsidR="00DF02DD" w:rsidRPr="00910A09" w:rsidRDefault="00DF02DD" w:rsidP="006E189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>Main content (including retrieval practice)</w:t>
            </w:r>
          </w:p>
          <w:p w14:paraId="38D006BF" w14:textId="6938EE38" w:rsidR="00DF02DD" w:rsidRPr="00910A09" w:rsidRDefault="00DF02DD" w:rsidP="006E1899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>Plenary (recap, stickability)</w:t>
            </w:r>
          </w:p>
        </w:tc>
        <w:tc>
          <w:tcPr>
            <w:tcW w:w="2652" w:type="dxa"/>
          </w:tcPr>
          <w:p w14:paraId="1013EA98" w14:textId="77777777" w:rsidR="00DF02DD" w:rsidRPr="00910A09" w:rsidRDefault="00DF02DD" w:rsidP="008C6B11">
            <w:pPr>
              <w:ind w:left="1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>How are you checking that you’ve done it?</w:t>
            </w:r>
          </w:p>
          <w:p w14:paraId="671B70B4" w14:textId="77777777" w:rsidR="00DF02DD" w:rsidRPr="00910A09" w:rsidRDefault="00DF02DD" w:rsidP="008C6B11">
            <w:pPr>
              <w:ind w:left="1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>Formative and summative</w:t>
            </w:r>
          </w:p>
          <w:p w14:paraId="7597AABC" w14:textId="22BF9F08" w:rsidR="00DF02DD" w:rsidRPr="00910A09" w:rsidRDefault="00DF02DD" w:rsidP="008C6B11">
            <w:pPr>
              <w:ind w:left="1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>Link to assessment criteria/outcome/learning objective</w:t>
            </w:r>
          </w:p>
        </w:tc>
        <w:tc>
          <w:tcPr>
            <w:tcW w:w="2268" w:type="dxa"/>
          </w:tcPr>
          <w:p w14:paraId="776C0EBC" w14:textId="5846C26F" w:rsidR="00DF02DD" w:rsidRPr="00910A09" w:rsidRDefault="00DF02DD" w:rsidP="008C6B11">
            <w:pPr>
              <w:pStyle w:val="ListParagraph"/>
              <w:ind w:left="39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color w:val="0070C0"/>
                <w:sz w:val="20"/>
                <w:szCs w:val="20"/>
              </w:rPr>
              <w:t>How are you adapting the learning activities to enable every learner to progress and be challenged?</w:t>
            </w:r>
          </w:p>
        </w:tc>
        <w:tc>
          <w:tcPr>
            <w:tcW w:w="2334" w:type="dxa"/>
          </w:tcPr>
          <w:p w14:paraId="135EF5FF" w14:textId="77777777" w:rsidR="00DF02DD" w:rsidRPr="00910A09" w:rsidRDefault="00DF02DD" w:rsidP="008C6B11">
            <w:pPr>
              <w:ind w:left="42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bCs/>
                <w:color w:val="0070C0"/>
                <w:sz w:val="20"/>
                <w:szCs w:val="20"/>
              </w:rPr>
              <w:t>Pre-work</w:t>
            </w:r>
          </w:p>
          <w:p w14:paraId="54A28093" w14:textId="3D0FFE72" w:rsidR="00DF02DD" w:rsidRPr="00910A09" w:rsidRDefault="00DF02DD" w:rsidP="008C6B11">
            <w:pPr>
              <w:pStyle w:val="ListParagraph"/>
              <w:ind w:left="42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10A09">
              <w:rPr>
                <w:rFonts w:ascii="Arial" w:hAnsi="Arial" w:cs="Arial"/>
                <w:bCs/>
                <w:color w:val="0070C0"/>
                <w:sz w:val="20"/>
                <w:szCs w:val="20"/>
              </w:rPr>
              <w:t>Follow up work</w:t>
            </w:r>
          </w:p>
        </w:tc>
      </w:tr>
      <w:tr w:rsidR="002A033D" w:rsidRPr="003176BC" w14:paraId="6B2EB26B" w14:textId="77777777" w:rsidTr="7097F740">
        <w:trPr>
          <w:trHeight w:val="1916"/>
        </w:trPr>
        <w:tc>
          <w:tcPr>
            <w:tcW w:w="915" w:type="dxa"/>
          </w:tcPr>
          <w:p w14:paraId="454B85F8" w14:textId="14048B5E" w:rsidR="002A033D" w:rsidRPr="003176BC" w:rsidRDefault="00BA2E80" w:rsidP="00A11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85" w:type="dxa"/>
          </w:tcPr>
          <w:p w14:paraId="7D5F5527" w14:textId="77777777" w:rsidR="002A033D" w:rsidRPr="003176BC" w:rsidRDefault="002A033D" w:rsidP="008C6B11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29" w:type="dxa"/>
          </w:tcPr>
          <w:p w14:paraId="0738BDF8" w14:textId="77777777" w:rsidR="002A033D" w:rsidRPr="003176BC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26DC84FF" w14:textId="77777777" w:rsidR="002A033D" w:rsidRPr="003176BC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74E7036D" w14:textId="77777777" w:rsidR="002A033D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256FAEC7" w14:textId="30476BC0" w:rsidR="002A033D" w:rsidRPr="003176BC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</w:tcPr>
          <w:p w14:paraId="4890BC4B" w14:textId="77777777" w:rsidR="002A033D" w:rsidRPr="003176BC" w:rsidRDefault="002A033D" w:rsidP="008C6B11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2496CC0" w14:textId="54784804" w:rsidR="002A033D" w:rsidRPr="003176BC" w:rsidRDefault="002A033D" w:rsidP="008C6B11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14:paraId="36EE3331" w14:textId="77777777" w:rsidR="002A033D" w:rsidRPr="003176BC" w:rsidRDefault="002A033D" w:rsidP="008C6B11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2A033D" w:rsidRPr="003176BC" w14:paraId="15A8B460" w14:textId="77777777" w:rsidTr="7097F740">
        <w:trPr>
          <w:trHeight w:val="1916"/>
        </w:trPr>
        <w:tc>
          <w:tcPr>
            <w:tcW w:w="14383" w:type="dxa"/>
            <w:gridSpan w:val="6"/>
          </w:tcPr>
          <w:p w14:paraId="6D55F519" w14:textId="6C453AC3" w:rsidR="002A033D" w:rsidRPr="00BA2E80" w:rsidRDefault="00050486" w:rsidP="008C6B11">
            <w:pPr>
              <w:pStyle w:val="ListParagraph"/>
              <w:ind w:left="42"/>
              <w:rPr>
                <w:rFonts w:ascii="Arial" w:hAnsi="Arial" w:cs="Arial"/>
                <w:b/>
                <w:bCs/>
              </w:rPr>
            </w:pPr>
            <w:r w:rsidRPr="00BA2E80">
              <w:rPr>
                <w:rFonts w:ascii="Arial" w:hAnsi="Arial" w:cs="Arial"/>
                <w:b/>
                <w:bCs/>
              </w:rPr>
              <w:t>Post s</w:t>
            </w:r>
            <w:r w:rsidR="000E6E04" w:rsidRPr="00BA2E80">
              <w:rPr>
                <w:rFonts w:ascii="Arial" w:hAnsi="Arial" w:cs="Arial"/>
                <w:b/>
                <w:bCs/>
              </w:rPr>
              <w:t xml:space="preserve">ession </w:t>
            </w:r>
            <w:r w:rsidRPr="00BA2E80">
              <w:rPr>
                <w:rFonts w:ascii="Arial" w:hAnsi="Arial" w:cs="Arial"/>
                <w:b/>
                <w:bCs/>
              </w:rPr>
              <w:t>thoughts</w:t>
            </w:r>
          </w:p>
        </w:tc>
      </w:tr>
      <w:tr w:rsidR="00FD2812" w:rsidRPr="003176BC" w14:paraId="5E388FDB" w14:textId="77777777" w:rsidTr="7097F740">
        <w:trPr>
          <w:trHeight w:val="1916"/>
        </w:trPr>
        <w:tc>
          <w:tcPr>
            <w:tcW w:w="915" w:type="dxa"/>
          </w:tcPr>
          <w:p w14:paraId="46F0CD14" w14:textId="0D635F12" w:rsidR="00FD2812" w:rsidRPr="003176BC" w:rsidRDefault="00BA2E80" w:rsidP="00C74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5" w:type="dxa"/>
          </w:tcPr>
          <w:p w14:paraId="1EF852DB" w14:textId="77777777" w:rsidR="00FD2812" w:rsidRPr="003176BC" w:rsidRDefault="00FD2812" w:rsidP="00C742D5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29" w:type="dxa"/>
          </w:tcPr>
          <w:p w14:paraId="378F6630" w14:textId="77777777" w:rsidR="00FD2812" w:rsidRPr="003176BC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135015FC" w14:textId="77777777" w:rsidR="00FD2812" w:rsidRPr="003176BC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02681029" w14:textId="77777777" w:rsidR="00FD2812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6D409D6E" w14:textId="77777777" w:rsidR="00FD2812" w:rsidRPr="003176BC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</w:tcPr>
          <w:p w14:paraId="62E46911" w14:textId="77777777" w:rsidR="00FD2812" w:rsidRPr="003176BC" w:rsidRDefault="00FD2812" w:rsidP="00C742D5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F9F9581" w14:textId="77777777" w:rsidR="00FD2812" w:rsidRPr="003176BC" w:rsidRDefault="00FD2812" w:rsidP="00C742D5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14:paraId="58375805" w14:textId="77777777" w:rsidR="00FD2812" w:rsidRPr="003176BC" w:rsidRDefault="00FD2812" w:rsidP="00C742D5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FD2812" w:rsidRPr="003176BC" w14:paraId="2B712EC1" w14:textId="77777777" w:rsidTr="7097F740">
        <w:trPr>
          <w:trHeight w:val="1916"/>
        </w:trPr>
        <w:tc>
          <w:tcPr>
            <w:tcW w:w="14383" w:type="dxa"/>
            <w:gridSpan w:val="6"/>
          </w:tcPr>
          <w:p w14:paraId="139738F8" w14:textId="53B008FF" w:rsidR="00FD2812" w:rsidRPr="003176BC" w:rsidRDefault="00BA2E80" w:rsidP="00C742D5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lastRenderedPageBreak/>
              <w:t>Post session thoughts</w:t>
            </w:r>
          </w:p>
        </w:tc>
      </w:tr>
      <w:tr w:rsidR="00FD2812" w:rsidRPr="003176BC" w14:paraId="27A66D47" w14:textId="77777777" w:rsidTr="7097F740">
        <w:trPr>
          <w:trHeight w:val="1916"/>
        </w:trPr>
        <w:tc>
          <w:tcPr>
            <w:tcW w:w="915" w:type="dxa"/>
          </w:tcPr>
          <w:p w14:paraId="56320853" w14:textId="3842DD11" w:rsidR="00FD2812" w:rsidRPr="003176BC" w:rsidRDefault="00BA2E80" w:rsidP="00C74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85" w:type="dxa"/>
          </w:tcPr>
          <w:p w14:paraId="58763F67" w14:textId="77777777" w:rsidR="00FD2812" w:rsidRPr="003176BC" w:rsidRDefault="00FD2812" w:rsidP="00C742D5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29" w:type="dxa"/>
          </w:tcPr>
          <w:p w14:paraId="6239F581" w14:textId="77777777" w:rsidR="00FD2812" w:rsidRPr="003176BC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648C36F8" w14:textId="77777777" w:rsidR="00FD2812" w:rsidRPr="003176BC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7225B184" w14:textId="77777777" w:rsidR="00FD2812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4B6B37CC" w14:textId="77777777" w:rsidR="00FD2812" w:rsidRPr="003176BC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</w:tcPr>
          <w:p w14:paraId="6B485DBB" w14:textId="77777777" w:rsidR="00FD2812" w:rsidRPr="003176BC" w:rsidRDefault="00FD2812" w:rsidP="00C742D5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240B9DB" w14:textId="77777777" w:rsidR="00FD2812" w:rsidRPr="003176BC" w:rsidRDefault="00FD2812" w:rsidP="00C742D5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14:paraId="1826E831" w14:textId="77777777" w:rsidR="00FD2812" w:rsidRPr="003176BC" w:rsidRDefault="00FD2812" w:rsidP="00C742D5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FD2812" w:rsidRPr="003176BC" w14:paraId="6B8AFE36" w14:textId="77777777" w:rsidTr="7097F740">
        <w:trPr>
          <w:trHeight w:val="1916"/>
        </w:trPr>
        <w:tc>
          <w:tcPr>
            <w:tcW w:w="14383" w:type="dxa"/>
            <w:gridSpan w:val="6"/>
          </w:tcPr>
          <w:p w14:paraId="6FFD82AC" w14:textId="235608D0" w:rsidR="00FD2812" w:rsidRPr="003176BC" w:rsidRDefault="00BA2E80" w:rsidP="00C742D5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  <w:tr w:rsidR="00FD2812" w:rsidRPr="003176BC" w14:paraId="6E7FDDBE" w14:textId="77777777" w:rsidTr="7097F740">
        <w:trPr>
          <w:trHeight w:val="1916"/>
        </w:trPr>
        <w:tc>
          <w:tcPr>
            <w:tcW w:w="915" w:type="dxa"/>
          </w:tcPr>
          <w:p w14:paraId="7127C3C3" w14:textId="782794C0" w:rsidR="00FD2812" w:rsidRPr="003176BC" w:rsidRDefault="00BA2E80" w:rsidP="00C74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85" w:type="dxa"/>
          </w:tcPr>
          <w:p w14:paraId="1D8DFA64" w14:textId="77777777" w:rsidR="00FD2812" w:rsidRPr="003176BC" w:rsidRDefault="00FD2812" w:rsidP="00C742D5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29" w:type="dxa"/>
          </w:tcPr>
          <w:p w14:paraId="33183032" w14:textId="77777777" w:rsidR="00FD2812" w:rsidRPr="003176BC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Starter:</w:t>
            </w:r>
          </w:p>
          <w:p w14:paraId="41FDCED2" w14:textId="77777777" w:rsidR="00FD2812" w:rsidRPr="003176BC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Main content:</w:t>
            </w:r>
          </w:p>
          <w:p w14:paraId="40F43444" w14:textId="77777777" w:rsidR="00FD2812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176BC">
              <w:rPr>
                <w:rFonts w:ascii="Arial" w:hAnsi="Arial" w:cs="Arial"/>
                <w:b/>
                <w:bCs/>
              </w:rPr>
              <w:t>Plenary:</w:t>
            </w:r>
          </w:p>
          <w:p w14:paraId="6ACB8D31" w14:textId="77777777" w:rsidR="00FD2812" w:rsidRPr="003176BC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</w:tcPr>
          <w:p w14:paraId="1DF479DA" w14:textId="77777777" w:rsidR="00FD2812" w:rsidRPr="003176BC" w:rsidRDefault="00FD2812" w:rsidP="00C742D5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6F36D26" w14:textId="77777777" w:rsidR="00FD2812" w:rsidRPr="003176BC" w:rsidRDefault="00FD2812" w:rsidP="00C742D5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14:paraId="03AF1330" w14:textId="77777777" w:rsidR="00FD2812" w:rsidRPr="003176BC" w:rsidRDefault="00FD2812" w:rsidP="00C742D5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FD2812" w:rsidRPr="003176BC" w14:paraId="59EF1135" w14:textId="77777777" w:rsidTr="7097F740">
        <w:trPr>
          <w:trHeight w:val="1916"/>
        </w:trPr>
        <w:tc>
          <w:tcPr>
            <w:tcW w:w="14383" w:type="dxa"/>
            <w:gridSpan w:val="6"/>
          </w:tcPr>
          <w:p w14:paraId="1D2CC786" w14:textId="369CD5CD" w:rsidR="00FD2812" w:rsidRPr="003176BC" w:rsidRDefault="00BA2E80" w:rsidP="00C742D5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lastRenderedPageBreak/>
              <w:t>Post session thoughts</w:t>
            </w:r>
          </w:p>
        </w:tc>
      </w:tr>
      <w:tr w:rsidR="00FD2812" w:rsidRPr="003176BC" w14:paraId="0340BF6E" w14:textId="77777777" w:rsidTr="7097F740">
        <w:trPr>
          <w:trHeight w:val="1916"/>
        </w:trPr>
        <w:tc>
          <w:tcPr>
            <w:tcW w:w="915" w:type="dxa"/>
          </w:tcPr>
          <w:p w14:paraId="69B23C3A" w14:textId="21827B7E" w:rsidR="00FD2812" w:rsidRPr="003176BC" w:rsidRDefault="00BA2E80" w:rsidP="00C74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85" w:type="dxa"/>
          </w:tcPr>
          <w:p w14:paraId="75BD5EB3" w14:textId="77777777" w:rsidR="00FD2812" w:rsidRPr="003176BC" w:rsidRDefault="00FD2812" w:rsidP="00C742D5">
            <w:pPr>
              <w:ind w:left="34"/>
              <w:rPr>
                <w:rFonts w:ascii="Arial" w:hAnsi="Arial" w:cs="Arial"/>
              </w:rPr>
            </w:pPr>
          </w:p>
        </w:tc>
        <w:tc>
          <w:tcPr>
            <w:tcW w:w="4729" w:type="dxa"/>
          </w:tcPr>
          <w:p w14:paraId="7CE6ECDD" w14:textId="77777777" w:rsidR="00FD2812" w:rsidRPr="003176BC" w:rsidRDefault="00FD2812" w:rsidP="00C742D5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52" w:type="dxa"/>
          </w:tcPr>
          <w:p w14:paraId="4219D398" w14:textId="77777777" w:rsidR="00FD2812" w:rsidRPr="003176BC" w:rsidRDefault="00FD2812" w:rsidP="00C742D5">
            <w:pPr>
              <w:pStyle w:val="ListParagraph"/>
              <w:ind w:left="1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3D74B0D" w14:textId="77777777" w:rsidR="00FD2812" w:rsidRPr="003176BC" w:rsidRDefault="00FD2812" w:rsidP="00C742D5">
            <w:pPr>
              <w:pStyle w:val="ListParagraph"/>
              <w:ind w:left="39"/>
              <w:rPr>
                <w:rFonts w:ascii="Arial" w:hAnsi="Arial" w:cs="Arial"/>
              </w:rPr>
            </w:pPr>
          </w:p>
        </w:tc>
        <w:tc>
          <w:tcPr>
            <w:tcW w:w="2334" w:type="dxa"/>
          </w:tcPr>
          <w:p w14:paraId="256733F3" w14:textId="77777777" w:rsidR="00FD2812" w:rsidRPr="003176BC" w:rsidRDefault="00FD2812" w:rsidP="00C742D5">
            <w:pPr>
              <w:pStyle w:val="ListParagraph"/>
              <w:ind w:left="42"/>
              <w:rPr>
                <w:rFonts w:ascii="Arial" w:hAnsi="Arial" w:cs="Arial"/>
              </w:rPr>
            </w:pPr>
          </w:p>
        </w:tc>
      </w:tr>
      <w:tr w:rsidR="00BA2E80" w:rsidRPr="003176BC" w14:paraId="6C91A50C" w14:textId="77777777" w:rsidTr="7097F740">
        <w:trPr>
          <w:trHeight w:val="1916"/>
        </w:trPr>
        <w:tc>
          <w:tcPr>
            <w:tcW w:w="14383" w:type="dxa"/>
            <w:gridSpan w:val="6"/>
          </w:tcPr>
          <w:p w14:paraId="38F365B5" w14:textId="39C2E2D4" w:rsidR="00BA2E80" w:rsidRPr="003176BC" w:rsidRDefault="00BA2E80" w:rsidP="00C742D5">
            <w:pPr>
              <w:pStyle w:val="ListParagraph"/>
              <w:ind w:left="42"/>
              <w:rPr>
                <w:rFonts w:ascii="Arial" w:hAnsi="Arial" w:cs="Arial"/>
              </w:rPr>
            </w:pPr>
            <w:r w:rsidRPr="00BA2E80">
              <w:rPr>
                <w:rFonts w:ascii="Arial" w:hAnsi="Arial" w:cs="Arial"/>
                <w:b/>
                <w:bCs/>
              </w:rPr>
              <w:t>Post session thoughts</w:t>
            </w:r>
          </w:p>
        </w:tc>
      </w:tr>
    </w:tbl>
    <w:p w14:paraId="5F4DF6DE" w14:textId="77777777" w:rsidR="00A06566" w:rsidRPr="003176BC" w:rsidRDefault="00A06566" w:rsidP="00BA4BD8">
      <w:pPr>
        <w:rPr>
          <w:rFonts w:ascii="Arial" w:hAnsi="Arial" w:cs="Arial"/>
          <w:b/>
          <w:bCs/>
        </w:rPr>
      </w:pPr>
    </w:p>
    <w:p w14:paraId="5ED0B23D" w14:textId="77777777" w:rsidR="00B77574" w:rsidRDefault="00B775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C870173" w14:textId="19334452" w:rsidR="000B2749" w:rsidRDefault="000B2749" w:rsidP="00BA4B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Part 3: Impact</w:t>
      </w:r>
    </w:p>
    <w:p w14:paraId="092460A7" w14:textId="2B9BE2B5" w:rsidR="009B3C88" w:rsidRPr="00B02BDF" w:rsidRDefault="00B8084C" w:rsidP="00BA4BD8">
      <w:pPr>
        <w:rPr>
          <w:rFonts w:ascii="Arial" w:hAnsi="Arial" w:cs="Arial"/>
          <w:b/>
          <w:bCs/>
          <w:sz w:val="24"/>
          <w:szCs w:val="24"/>
        </w:rPr>
      </w:pPr>
      <w:r w:rsidRPr="00B02BDF">
        <w:rPr>
          <w:rFonts w:ascii="Arial" w:hAnsi="Arial" w:cs="Arial"/>
          <w:b/>
          <w:bCs/>
          <w:sz w:val="24"/>
          <w:szCs w:val="24"/>
        </w:rPr>
        <w:t>Course</w:t>
      </w:r>
      <w:r w:rsidR="1E7CAA43" w:rsidRPr="2BA6F348">
        <w:rPr>
          <w:rFonts w:ascii="Arial" w:hAnsi="Arial" w:cs="Arial"/>
          <w:b/>
          <w:bCs/>
          <w:sz w:val="24"/>
          <w:szCs w:val="24"/>
        </w:rPr>
        <w:t>/Unit</w:t>
      </w:r>
      <w:r w:rsidR="008B6D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B02BDF">
        <w:rPr>
          <w:rFonts w:ascii="Arial" w:hAnsi="Arial" w:cs="Arial"/>
          <w:b/>
          <w:bCs/>
          <w:sz w:val="24"/>
          <w:szCs w:val="24"/>
        </w:rPr>
        <w:t>review:</w:t>
      </w:r>
    </w:p>
    <w:p w14:paraId="384CB0A4" w14:textId="5FFF54D9" w:rsidR="00C667EF" w:rsidRDefault="00C667EF" w:rsidP="00BA4B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Examples of learners learning journey are stored: </w:t>
      </w:r>
      <w:r w:rsidR="00E55C6A">
        <w:rPr>
          <w:rFonts w:ascii="Arial" w:hAnsi="Arial" w:cs="Arial"/>
          <w:b/>
          <w:bCs/>
          <w:sz w:val="24"/>
          <w:szCs w:val="24"/>
        </w:rPr>
        <w:t>(enter where these can be viewed/accessed)</w:t>
      </w:r>
    </w:p>
    <w:p w14:paraId="495E6AFA" w14:textId="29D24CEA" w:rsidR="006C371B" w:rsidRPr="00F15F97" w:rsidRDefault="006C371B" w:rsidP="00BA4BD8">
      <w:pPr>
        <w:rPr>
          <w:rFonts w:ascii="Arial" w:hAnsi="Arial" w:cs="Arial"/>
          <w:sz w:val="24"/>
          <w:szCs w:val="24"/>
        </w:rPr>
      </w:pPr>
      <w:r w:rsidRPr="00F15F97">
        <w:rPr>
          <w:rFonts w:ascii="Arial" w:hAnsi="Arial" w:cs="Arial"/>
          <w:sz w:val="24"/>
          <w:szCs w:val="24"/>
        </w:rPr>
        <w:t xml:space="preserve">The blue questions are prompts to help you evaluate, these can be deleted </w:t>
      </w:r>
      <w:r w:rsidR="00F15F97" w:rsidRPr="00F15F97">
        <w:rPr>
          <w:rFonts w:ascii="Arial" w:hAnsi="Arial" w:cs="Arial"/>
          <w:sz w:val="24"/>
          <w:szCs w:val="24"/>
        </w:rPr>
        <w:t xml:space="preserve">when you have completed your </w:t>
      </w:r>
      <w:proofErr w:type="gramStart"/>
      <w:r w:rsidR="00F15F97" w:rsidRPr="00F15F97">
        <w:rPr>
          <w:rFonts w:ascii="Arial" w:hAnsi="Arial" w:cs="Arial"/>
          <w:sz w:val="24"/>
          <w:szCs w:val="24"/>
        </w:rPr>
        <w:t>evaluation</w:t>
      </w:r>
      <w:proofErr w:type="gramEnd"/>
    </w:p>
    <w:tbl>
      <w:tblPr>
        <w:tblStyle w:val="TableGrid"/>
        <w:tblW w:w="1502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5019"/>
        <w:gridCol w:w="2990"/>
        <w:gridCol w:w="5174"/>
      </w:tblGrid>
      <w:tr w:rsidR="007A5209" w:rsidRPr="007366E0" w14:paraId="5544F114" w14:textId="77777777" w:rsidTr="7EDDB8CE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35297F7F" w14:textId="77777777" w:rsidR="007A5209" w:rsidRPr="007366E0" w:rsidRDefault="007A5209" w:rsidP="00C742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3183" w:type="dxa"/>
            <w:gridSpan w:val="3"/>
            <w:shd w:val="clear" w:color="auto" w:fill="auto"/>
            <w:vAlign w:val="center"/>
          </w:tcPr>
          <w:p w14:paraId="514B6A97" w14:textId="1277FDD0" w:rsidR="007A5209" w:rsidRPr="007366E0" w:rsidRDefault="003D556F" w:rsidP="00C742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did the aim and objectives meet the learners needs?</w:t>
            </w:r>
          </w:p>
        </w:tc>
      </w:tr>
      <w:tr w:rsidR="007A5209" w:rsidRPr="00326EF8" w14:paraId="16106795" w14:textId="77777777" w:rsidTr="7EDDB8CE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50E17E61" w14:textId="357D92EB" w:rsidR="007A5209" w:rsidRPr="007366E0" w:rsidRDefault="00444506" w:rsidP="00C742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Sequencing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3CB4AE97" w14:textId="2D9B0B53" w:rsidR="00284E28" w:rsidRPr="00F15F97" w:rsidRDefault="00284E28" w:rsidP="00284E28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F15F97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How well was the curriculum </w:t>
            </w:r>
            <w:r w:rsidRPr="00F15F97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sequenced</w:t>
            </w:r>
            <w:r w:rsidRPr="00F15F97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so that learners can build on previous teaching and learning and develop the new knowledge and skills they need</w:t>
            </w:r>
            <w:r w:rsidR="00DD253B" w:rsidRPr="00F15F97">
              <w:rPr>
                <w:rFonts w:ascii="Arial" w:eastAsia="Arial" w:hAnsi="Arial" w:cs="Arial"/>
                <w:color w:val="0070C0"/>
                <w:sz w:val="24"/>
                <w:szCs w:val="24"/>
              </w:rPr>
              <w:t>?</w:t>
            </w:r>
          </w:p>
          <w:p w14:paraId="2F638653" w14:textId="007FFD03" w:rsidR="00DD253B" w:rsidRPr="00F15F97" w:rsidRDefault="00DD253B" w:rsidP="00284E28">
            <w:pPr>
              <w:pStyle w:val="ListParagraph"/>
              <w:numPr>
                <w:ilvl w:val="0"/>
                <w:numId w:val="11"/>
              </w:numPr>
              <w:ind w:left="306" w:hanging="306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F15F97">
              <w:rPr>
                <w:rFonts w:ascii="Arial" w:eastAsia="Arial" w:hAnsi="Arial" w:cs="Arial"/>
                <w:color w:val="0070C0"/>
                <w:sz w:val="24"/>
                <w:szCs w:val="24"/>
              </w:rPr>
              <w:t>Do you need to change your order for the next course?</w:t>
            </w:r>
          </w:p>
          <w:p w14:paraId="75BA4193" w14:textId="6A651E9E" w:rsidR="007A5209" w:rsidRPr="00745DD0" w:rsidRDefault="007A5209" w:rsidP="00C742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0572ABA7" w14:textId="3FC777CE" w:rsidR="007A5209" w:rsidRPr="007366E0" w:rsidRDefault="005A07FA" w:rsidP="00C74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5174" w:type="dxa"/>
            <w:shd w:val="clear" w:color="auto" w:fill="auto"/>
          </w:tcPr>
          <w:p w14:paraId="0332682B" w14:textId="77777777" w:rsidR="00444506" w:rsidRPr="00F15F97" w:rsidRDefault="00444506" w:rsidP="00F15F97">
            <w:pPr>
              <w:pStyle w:val="ListParagraph"/>
              <w:numPr>
                <w:ilvl w:val="0"/>
                <w:numId w:val="12"/>
              </w:numPr>
              <w:ind w:left="306" w:hanging="306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15F97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How well was teaching differentiated to meet the </w:t>
            </w:r>
            <w:r w:rsidRPr="00F15F97">
              <w:rPr>
                <w:rFonts w:ascii="Arial" w:hAnsi="Arial" w:cs="Arial"/>
                <w:b/>
                <w:color w:val="0070C0"/>
                <w:sz w:val="24"/>
                <w:szCs w:val="24"/>
              </w:rPr>
              <w:t>needs of all learners</w:t>
            </w:r>
            <w:r w:rsidRPr="00F15F97">
              <w:rPr>
                <w:rFonts w:ascii="Arial" w:hAnsi="Arial" w:cs="Arial"/>
                <w:bCs/>
                <w:color w:val="0070C0"/>
                <w:sz w:val="24"/>
                <w:szCs w:val="24"/>
              </w:rPr>
              <w:t>?</w:t>
            </w:r>
          </w:p>
          <w:p w14:paraId="788E390B" w14:textId="77777777" w:rsidR="00425924" w:rsidRPr="002D7556" w:rsidRDefault="00425924" w:rsidP="00425924">
            <w:pPr>
              <w:pStyle w:val="ListParagraph"/>
              <w:numPr>
                <w:ilvl w:val="0"/>
                <w:numId w:val="12"/>
              </w:numPr>
              <w:ind w:left="306" w:hanging="306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Did you adjust the curriculum to include specific elements for </w:t>
            </w:r>
            <w:proofErr w:type="gramStart"/>
            <w:r>
              <w:rPr>
                <w:rFonts w:ascii="Arial" w:hAnsi="Arial" w:cs="Arial"/>
                <w:bCs/>
                <w:color w:val="0070C0"/>
                <w:sz w:val="24"/>
                <w:szCs w:val="24"/>
              </w:rPr>
              <w:t>learners</w:t>
            </w:r>
            <w:proofErr w:type="gramEnd"/>
          </w:p>
          <w:p w14:paraId="14E0FB2B" w14:textId="0579915E" w:rsidR="007A5209" w:rsidRPr="00326EF8" w:rsidRDefault="007A5209" w:rsidP="00F15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09" w:rsidRPr="00BC2276" w14:paraId="2C23B897" w14:textId="77777777" w:rsidTr="7EDDB8CE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0E627322" w14:textId="77777777" w:rsidR="007A5209" w:rsidRPr="007366E0" w:rsidRDefault="007A5209" w:rsidP="00C742D5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71E79513" w14:textId="77777777" w:rsidR="007A5209" w:rsidRPr="007366E0" w:rsidRDefault="007A5209" w:rsidP="00C742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9" w:type="dxa"/>
            <w:shd w:val="clear" w:color="auto" w:fill="auto"/>
          </w:tcPr>
          <w:p w14:paraId="6A200B73" w14:textId="64DFD6F6" w:rsidR="002A033D" w:rsidRPr="00E0406A" w:rsidRDefault="00F15F97" w:rsidP="00F15F97">
            <w:pPr>
              <w:pStyle w:val="BodyText2"/>
              <w:numPr>
                <w:ilvl w:val="0"/>
                <w:numId w:val="15"/>
              </w:numPr>
              <w:ind w:left="306" w:hanging="306"/>
              <w:rPr>
                <w:rFonts w:cs="Arial"/>
                <w:i w:val="0"/>
                <w:color w:val="0070C0"/>
                <w:sz w:val="24"/>
                <w:szCs w:val="24"/>
              </w:rPr>
            </w:pPr>
            <w:r>
              <w:rPr>
                <w:rFonts w:cs="Arial"/>
                <w:i w:val="0"/>
                <w:iCs/>
                <w:color w:val="0070C0"/>
                <w:sz w:val="24"/>
                <w:szCs w:val="24"/>
                <w:lang w:eastAsia="en-GB"/>
              </w:rPr>
              <w:t>How well did y</w:t>
            </w:r>
            <w:r w:rsidR="002A033D" w:rsidRPr="00F15F97">
              <w:rPr>
                <w:rFonts w:cs="Arial"/>
                <w:i w:val="0"/>
                <w:iCs/>
                <w:color w:val="0070C0"/>
                <w:sz w:val="24"/>
                <w:szCs w:val="24"/>
                <w:lang w:eastAsia="en-GB"/>
              </w:rPr>
              <w:t>ou prepare learners for future success in their next steps?</w:t>
            </w:r>
          </w:p>
          <w:p w14:paraId="4DD3F64D" w14:textId="08368F70" w:rsidR="00E0406A" w:rsidRPr="009340BD" w:rsidRDefault="00E0406A" w:rsidP="009340BD">
            <w:pPr>
              <w:pStyle w:val="BodyText2"/>
              <w:numPr>
                <w:ilvl w:val="0"/>
                <w:numId w:val="15"/>
              </w:numPr>
              <w:ind w:left="306" w:hanging="306"/>
              <w:rPr>
                <w:rFonts w:cs="Arial"/>
                <w:i w:val="0"/>
                <w:color w:val="0070C0"/>
                <w:sz w:val="24"/>
                <w:szCs w:val="24"/>
              </w:rPr>
            </w:pPr>
            <w:r>
              <w:rPr>
                <w:rFonts w:cs="Arial"/>
                <w:i w:val="0"/>
                <w:iCs/>
                <w:color w:val="0070C0"/>
                <w:sz w:val="24"/>
                <w:szCs w:val="24"/>
                <w:lang w:eastAsia="en-GB"/>
              </w:rPr>
              <w:t>Did you promote opportunities for further skill development?</w:t>
            </w:r>
          </w:p>
          <w:p w14:paraId="174F2396" w14:textId="7A5625F7" w:rsidR="007A5209" w:rsidRPr="00102930" w:rsidRDefault="007A5209" w:rsidP="00F15F97">
            <w:pPr>
              <w:pStyle w:val="ListParagraph"/>
              <w:ind w:left="3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5214E890" w14:textId="77777777" w:rsidR="007A5209" w:rsidRPr="00D14863" w:rsidRDefault="007A5209" w:rsidP="00C74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 &amp; Prevent</w:t>
            </w:r>
          </w:p>
          <w:p w14:paraId="072AC990" w14:textId="77777777" w:rsidR="007A5209" w:rsidRPr="007366E0" w:rsidRDefault="007A5209" w:rsidP="00C742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34659" w14:textId="77777777" w:rsidR="007A5209" w:rsidRPr="007366E0" w:rsidRDefault="007A5209" w:rsidP="00C742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4" w:type="dxa"/>
            <w:shd w:val="clear" w:color="auto" w:fill="auto"/>
          </w:tcPr>
          <w:p w14:paraId="62031AB0" w14:textId="58C556D6" w:rsidR="007A5209" w:rsidRPr="00F15F97" w:rsidRDefault="00611870" w:rsidP="00F15F97">
            <w:pPr>
              <w:pStyle w:val="BodyText2"/>
              <w:numPr>
                <w:ilvl w:val="0"/>
                <w:numId w:val="7"/>
              </w:numPr>
              <w:rPr>
                <w:rFonts w:cs="Arial"/>
                <w:iCs/>
                <w:color w:val="0070C0"/>
                <w:sz w:val="24"/>
                <w:szCs w:val="24"/>
              </w:rPr>
            </w:pPr>
            <w:r w:rsidRPr="00F15F97">
              <w:rPr>
                <w:rFonts w:cs="Arial"/>
                <w:i w:val="0"/>
                <w:iCs/>
                <w:color w:val="0070C0"/>
                <w:sz w:val="24"/>
                <w:szCs w:val="24"/>
              </w:rPr>
              <w:t xml:space="preserve">How well did you manage the </w:t>
            </w:r>
            <w:r w:rsidRPr="00F15F97">
              <w:rPr>
                <w:rFonts w:cs="Arial"/>
                <w:b/>
                <w:bCs/>
                <w:i w:val="0"/>
                <w:iCs/>
                <w:color w:val="0070C0"/>
                <w:sz w:val="24"/>
                <w:szCs w:val="24"/>
              </w:rPr>
              <w:t>safeguarding</w:t>
            </w:r>
            <w:r w:rsidRPr="00F15F97">
              <w:rPr>
                <w:rFonts w:cs="Arial"/>
                <w:i w:val="0"/>
                <w:iCs/>
                <w:color w:val="0070C0"/>
                <w:sz w:val="24"/>
                <w:szCs w:val="24"/>
              </w:rPr>
              <w:t xml:space="preserve"> of learners e.g., learners feeling safe and secure; learners using safe working practices; any safeguarding issues reported?</w:t>
            </w:r>
          </w:p>
        </w:tc>
      </w:tr>
      <w:tr w:rsidR="002A279E" w:rsidRPr="00BC2276" w14:paraId="40CD2DB7" w14:textId="77777777" w:rsidTr="7EDDB8CE">
        <w:trPr>
          <w:trHeight w:val="457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48C0FA66" w14:textId="07164E2B" w:rsidR="002A279E" w:rsidRPr="007366E0" w:rsidRDefault="002A279E" w:rsidP="00C742D5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outcomes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6B2B2A69" w14:textId="77777777" w:rsidR="007D524F" w:rsidRDefault="0030519F" w:rsidP="007D52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7D524F"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  <w:t xml:space="preserve">Did learners develop detailed knowledge and skills across the curriculum and, as a result, achieve well? </w:t>
            </w:r>
          </w:p>
          <w:p w14:paraId="3870B45B" w14:textId="77777777" w:rsidR="007D524F" w:rsidRPr="007D524F" w:rsidRDefault="000B3930" w:rsidP="007D52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7D524F">
              <w:rPr>
                <w:rFonts w:ascii="Arial" w:hAnsi="Arial" w:cs="Arial"/>
                <w:iCs/>
                <w:color w:val="0070C0"/>
                <w:sz w:val="24"/>
                <w:szCs w:val="24"/>
              </w:rPr>
              <w:t>Did any u</w:t>
            </w:r>
            <w:r w:rsidR="00F4112C" w:rsidRPr="007D524F">
              <w:rPr>
                <w:rFonts w:ascii="Arial" w:hAnsi="Arial" w:cs="Arial"/>
                <w:iCs/>
                <w:color w:val="0070C0"/>
                <w:sz w:val="24"/>
                <w:szCs w:val="24"/>
              </w:rPr>
              <w:t>nplanned learning opportunities</w:t>
            </w:r>
            <w:r w:rsidRPr="007D524F">
              <w:rPr>
                <w:rFonts w:ascii="Arial" w:hAnsi="Arial" w:cs="Arial"/>
                <w:iCs/>
                <w:color w:val="0070C0"/>
                <w:sz w:val="24"/>
                <w:szCs w:val="24"/>
              </w:rPr>
              <w:t xml:space="preserve"> arise?</w:t>
            </w:r>
          </w:p>
          <w:p w14:paraId="0447FAF7" w14:textId="3BDEACB3" w:rsidR="00F4112C" w:rsidRPr="007D524F" w:rsidRDefault="000B3930" w:rsidP="007D524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7D524F">
              <w:rPr>
                <w:rFonts w:ascii="Arial" w:hAnsi="Arial" w:cs="Arial"/>
                <w:iCs/>
                <w:color w:val="0070C0"/>
                <w:sz w:val="24"/>
                <w:szCs w:val="24"/>
              </w:rPr>
              <w:t xml:space="preserve">What were the WOW </w:t>
            </w:r>
            <w:r w:rsidR="00F4112C" w:rsidRPr="007D524F">
              <w:rPr>
                <w:rFonts w:ascii="Arial" w:hAnsi="Arial" w:cs="Arial"/>
                <w:iCs/>
                <w:color w:val="0070C0"/>
                <w:sz w:val="24"/>
                <w:szCs w:val="24"/>
              </w:rPr>
              <w:t>learner achievements</w:t>
            </w:r>
            <w:r w:rsidR="00B77574">
              <w:rPr>
                <w:rFonts w:ascii="Arial" w:hAnsi="Arial" w:cs="Arial"/>
                <w:iCs/>
                <w:color w:val="0070C0"/>
                <w:sz w:val="24"/>
                <w:szCs w:val="24"/>
              </w:rPr>
              <w:t>?</w:t>
            </w:r>
          </w:p>
          <w:p w14:paraId="2E52FB6A" w14:textId="13910DB0" w:rsidR="0030519F" w:rsidRPr="00CC1D02" w:rsidRDefault="0030519F" w:rsidP="000641DD">
            <w:pPr>
              <w:pStyle w:val="BodyText2"/>
              <w:ind w:left="720"/>
              <w:rPr>
                <w:rFonts w:cs="Arial"/>
                <w:i w:val="0"/>
                <w:iCs/>
                <w:color w:val="0B0C0C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4083DB9D" w14:textId="4A4129DA" w:rsidR="002A279E" w:rsidRPr="00D14863" w:rsidRDefault="0030519F" w:rsidP="00C74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Overall reflections</w:t>
            </w:r>
          </w:p>
        </w:tc>
        <w:tc>
          <w:tcPr>
            <w:tcW w:w="5174" w:type="dxa"/>
            <w:shd w:val="clear" w:color="auto" w:fill="auto"/>
          </w:tcPr>
          <w:p w14:paraId="5720C64C" w14:textId="2872FD9C" w:rsidR="0030519F" w:rsidRDefault="0030519F" w:rsidP="003051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7EDDB8CE">
              <w:rPr>
                <w:rFonts w:ascii="Arial" w:hAnsi="Arial" w:cs="Arial"/>
                <w:b/>
                <w:sz w:val="24"/>
                <w:szCs w:val="24"/>
              </w:rPr>
              <w:t>What worked well…Even better if…</w:t>
            </w:r>
          </w:p>
          <w:p w14:paraId="1D8CE22A" w14:textId="49E60AA5" w:rsidR="002A279E" w:rsidRPr="00B77574" w:rsidRDefault="0030519F" w:rsidP="00B7757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color w:val="0070C0"/>
              </w:rPr>
            </w:pPr>
            <w:r w:rsidRPr="009340BD">
              <w:rPr>
                <w:rFonts w:ascii="Arial" w:hAnsi="Arial" w:cs="Arial"/>
                <w:color w:val="0070C0"/>
                <w:sz w:val="24"/>
                <w:szCs w:val="24"/>
              </w:rPr>
              <w:t>Please give examples of what went well and what can be improved, and any identified changes that will improve the quality of teaching and learning on the course</w:t>
            </w:r>
            <w:r w:rsidRPr="00B77574">
              <w:rPr>
                <w:rFonts w:ascii="Arial" w:hAnsi="Arial" w:cs="Arial"/>
                <w:color w:val="0070C0"/>
              </w:rPr>
              <w:t>.</w:t>
            </w:r>
          </w:p>
        </w:tc>
      </w:tr>
      <w:tr w:rsidR="0030519F" w:rsidRPr="00BC2276" w14:paraId="17C2F23D" w14:textId="77777777" w:rsidTr="00D86240">
        <w:trPr>
          <w:trHeight w:val="1872"/>
        </w:trPr>
        <w:tc>
          <w:tcPr>
            <w:tcW w:w="1844" w:type="dxa"/>
            <w:shd w:val="clear" w:color="auto" w:fill="D5DCE4" w:themeFill="text2" w:themeFillTint="33"/>
            <w:vAlign w:val="center"/>
          </w:tcPr>
          <w:p w14:paraId="465016B7" w14:textId="1061CF78" w:rsidR="0030519F" w:rsidRDefault="0030519F" w:rsidP="00D862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7EDDB8CE">
              <w:rPr>
                <w:rFonts w:ascii="Arial" w:hAnsi="Arial" w:cs="Arial"/>
                <w:b/>
                <w:sz w:val="24"/>
                <w:szCs w:val="24"/>
              </w:rPr>
              <w:t>Notes for next course</w:t>
            </w:r>
          </w:p>
        </w:tc>
        <w:tc>
          <w:tcPr>
            <w:tcW w:w="5019" w:type="dxa"/>
            <w:shd w:val="clear" w:color="auto" w:fill="auto"/>
            <w:vAlign w:val="center"/>
          </w:tcPr>
          <w:p w14:paraId="09844A9E" w14:textId="77777777" w:rsidR="0030519F" w:rsidRPr="00F02417" w:rsidRDefault="0030519F" w:rsidP="00F02417"/>
        </w:tc>
        <w:tc>
          <w:tcPr>
            <w:tcW w:w="2990" w:type="dxa"/>
            <w:shd w:val="clear" w:color="auto" w:fill="D5DCE4" w:themeFill="text2" w:themeFillTint="33"/>
            <w:vAlign w:val="center"/>
          </w:tcPr>
          <w:p w14:paraId="332F4499" w14:textId="45395161" w:rsidR="0030519F" w:rsidRDefault="0030519F" w:rsidP="00C742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EDDB8CE">
              <w:rPr>
                <w:rFonts w:ascii="Arial" w:hAnsi="Arial" w:cs="Arial"/>
                <w:b/>
                <w:sz w:val="24"/>
                <w:szCs w:val="24"/>
              </w:rPr>
              <w:t>Notes for Centre Manager</w:t>
            </w:r>
          </w:p>
        </w:tc>
        <w:tc>
          <w:tcPr>
            <w:tcW w:w="5174" w:type="dxa"/>
            <w:shd w:val="clear" w:color="auto" w:fill="auto"/>
          </w:tcPr>
          <w:p w14:paraId="37677A13" w14:textId="6B4EA643" w:rsidR="0030519F" w:rsidRPr="001437CE" w:rsidRDefault="0030519F" w:rsidP="0030519F">
            <w:pPr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9340BD">
              <w:rPr>
                <w:rFonts w:ascii="Arial" w:hAnsi="Arial" w:cs="Arial"/>
                <w:color w:val="0070C0"/>
                <w:sz w:val="24"/>
                <w:szCs w:val="24"/>
              </w:rPr>
              <w:t>e.g.</w:t>
            </w:r>
            <w:proofErr w:type="gramEnd"/>
            <w:r w:rsidRPr="009340BD">
              <w:rPr>
                <w:rFonts w:ascii="Arial" w:hAnsi="Arial" w:cs="Arial"/>
                <w:color w:val="0070C0"/>
                <w:sz w:val="24"/>
                <w:szCs w:val="24"/>
              </w:rPr>
              <w:t xml:space="preserve"> times of session, locations, resources, </w:t>
            </w:r>
            <w:r w:rsidR="001437CE" w:rsidRPr="009340BD">
              <w:rPr>
                <w:rFonts w:ascii="Arial" w:hAnsi="Arial" w:cs="Arial"/>
                <w:color w:val="0070C0"/>
                <w:sz w:val="24"/>
                <w:szCs w:val="24"/>
              </w:rPr>
              <w:t>enrolment</w:t>
            </w:r>
          </w:p>
        </w:tc>
      </w:tr>
    </w:tbl>
    <w:p w14:paraId="1AA15BA4" w14:textId="39211C09" w:rsidR="00B8084C" w:rsidRPr="008B6D48" w:rsidRDefault="00B8084C" w:rsidP="009340BD">
      <w:pPr>
        <w:rPr>
          <w:rFonts w:ascii="Arial" w:hAnsi="Arial" w:cs="Arial"/>
          <w:b/>
          <w:bCs/>
          <w:sz w:val="24"/>
          <w:szCs w:val="24"/>
        </w:rPr>
      </w:pPr>
    </w:p>
    <w:sectPr w:rsidR="00B8084C" w:rsidRPr="008B6D48" w:rsidSect="00AF4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A69F" w14:textId="77777777" w:rsidR="00377F4A" w:rsidRDefault="00377F4A" w:rsidP="009D1125">
      <w:pPr>
        <w:spacing w:after="0" w:line="240" w:lineRule="auto"/>
      </w:pPr>
      <w:r>
        <w:separator/>
      </w:r>
    </w:p>
  </w:endnote>
  <w:endnote w:type="continuationSeparator" w:id="0">
    <w:p w14:paraId="6726B746" w14:textId="77777777" w:rsidR="00377F4A" w:rsidRDefault="00377F4A" w:rsidP="009D1125">
      <w:pPr>
        <w:spacing w:after="0" w:line="240" w:lineRule="auto"/>
      </w:pPr>
      <w:r>
        <w:continuationSeparator/>
      </w:r>
    </w:p>
  </w:endnote>
  <w:endnote w:type="continuationNotice" w:id="1">
    <w:p w14:paraId="09747F45" w14:textId="77777777" w:rsidR="00377F4A" w:rsidRDefault="00377F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0E1A" w14:textId="77777777" w:rsidR="006C6AED" w:rsidRDefault="006C6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437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A0979" w14:textId="70D8FA18" w:rsidR="009D1125" w:rsidRDefault="009D1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3A2EF7" w14:textId="1AEB3C4E" w:rsidR="009D1125" w:rsidRPr="004A3B57" w:rsidRDefault="006C6AED" w:rsidP="00C26420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QD</w:t>
    </w:r>
    <w:r w:rsidR="004A3B57" w:rsidRPr="004A3B57">
      <w:rPr>
        <w:rFonts w:ascii="Arial" w:hAnsi="Arial" w:cs="Arial"/>
        <w:sz w:val="24"/>
        <w:szCs w:val="24"/>
      </w:rPr>
      <w:t>05 (2023)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E3" w14:textId="1CA8A43C" w:rsidR="00AF49D1" w:rsidRPr="006C6AED" w:rsidRDefault="007A1398" w:rsidP="007A1398">
    <w:pPr>
      <w:pStyle w:val="Footer"/>
      <w:rPr>
        <w:rFonts w:ascii="Arial" w:hAnsi="Arial" w:cs="Arial"/>
        <w:sz w:val="24"/>
        <w:szCs w:val="24"/>
      </w:rPr>
    </w:pPr>
    <w:r w:rsidRPr="006C6AED">
      <w:rPr>
        <w:rFonts w:ascii="Arial" w:hAnsi="Arial" w:cs="Arial"/>
        <w:sz w:val="24"/>
        <w:szCs w:val="24"/>
      </w:rPr>
      <w:t>Please remove the blue guidance notes on completion</w:t>
    </w:r>
    <w:r w:rsidRPr="006C6AED">
      <w:rPr>
        <w:rFonts w:ascii="Arial" w:hAnsi="Arial" w:cs="Arial"/>
        <w:sz w:val="24"/>
        <w:szCs w:val="24"/>
      </w:rPr>
      <w:tab/>
    </w:r>
    <w:r w:rsidRPr="006C6AED">
      <w:rPr>
        <w:rFonts w:ascii="Arial" w:hAnsi="Arial" w:cs="Arial"/>
        <w:sz w:val="24"/>
        <w:szCs w:val="24"/>
      </w:rPr>
      <w:tab/>
    </w:r>
    <w:r w:rsidRPr="006C6AED">
      <w:rPr>
        <w:rFonts w:ascii="Arial" w:hAnsi="Arial" w:cs="Arial"/>
        <w:sz w:val="24"/>
        <w:szCs w:val="24"/>
      </w:rPr>
      <w:tab/>
    </w:r>
    <w:r w:rsidRPr="006C6AED">
      <w:rPr>
        <w:rFonts w:ascii="Arial" w:hAnsi="Arial" w:cs="Arial"/>
        <w:sz w:val="24"/>
        <w:szCs w:val="24"/>
      </w:rPr>
      <w:tab/>
    </w:r>
    <w:r w:rsidRPr="006C6AED">
      <w:rPr>
        <w:rFonts w:ascii="Arial" w:hAnsi="Arial" w:cs="Arial"/>
        <w:sz w:val="24"/>
        <w:szCs w:val="24"/>
      </w:rPr>
      <w:tab/>
    </w:r>
    <w:r w:rsidRPr="006C6AED">
      <w:rPr>
        <w:rFonts w:ascii="Arial" w:hAnsi="Arial" w:cs="Arial"/>
        <w:sz w:val="24"/>
        <w:szCs w:val="24"/>
      </w:rPr>
      <w:tab/>
    </w:r>
    <w:r w:rsidRPr="006C6AED">
      <w:rPr>
        <w:rFonts w:ascii="Arial" w:hAnsi="Arial" w:cs="Arial"/>
        <w:sz w:val="24"/>
        <w:szCs w:val="24"/>
      </w:rPr>
      <w:tab/>
    </w:r>
    <w:r w:rsidR="006C6AED" w:rsidRPr="006C6AED">
      <w:rPr>
        <w:rFonts w:ascii="Arial" w:hAnsi="Arial" w:cs="Arial"/>
        <w:sz w:val="24"/>
        <w:szCs w:val="24"/>
      </w:rPr>
      <w:t>QD</w:t>
    </w:r>
    <w:r w:rsidR="00A50E51" w:rsidRPr="006C6AED">
      <w:rPr>
        <w:rFonts w:ascii="Arial" w:hAnsi="Arial" w:cs="Arial"/>
        <w:sz w:val="24"/>
        <w:szCs w:val="24"/>
      </w:rPr>
      <w:t xml:space="preserve">05 </w:t>
    </w:r>
    <w:r w:rsidR="008C4562" w:rsidRPr="006C6AED">
      <w:rPr>
        <w:rFonts w:ascii="Arial" w:hAnsi="Arial" w:cs="Arial"/>
        <w:sz w:val="24"/>
        <w:szCs w:val="24"/>
      </w:rPr>
      <w:t>(</w:t>
    </w:r>
    <w:r w:rsidR="00A50E51" w:rsidRPr="006C6AED">
      <w:rPr>
        <w:rFonts w:ascii="Arial" w:hAnsi="Arial" w:cs="Arial"/>
        <w:sz w:val="24"/>
        <w:szCs w:val="24"/>
      </w:rPr>
      <w:t>202</w:t>
    </w:r>
    <w:r w:rsidR="006C6AED" w:rsidRPr="006C6AED">
      <w:rPr>
        <w:rFonts w:ascii="Arial" w:hAnsi="Arial" w:cs="Arial"/>
        <w:sz w:val="24"/>
        <w:szCs w:val="24"/>
      </w:rPr>
      <w:t>3</w:t>
    </w:r>
    <w:r w:rsidR="008C4562" w:rsidRPr="006C6AED">
      <w:rPr>
        <w:rFonts w:ascii="Arial" w:hAnsi="Arial"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9286" w14:textId="77777777" w:rsidR="00377F4A" w:rsidRDefault="00377F4A" w:rsidP="009D1125">
      <w:pPr>
        <w:spacing w:after="0" w:line="240" w:lineRule="auto"/>
      </w:pPr>
      <w:r>
        <w:separator/>
      </w:r>
    </w:p>
  </w:footnote>
  <w:footnote w:type="continuationSeparator" w:id="0">
    <w:p w14:paraId="17FC7683" w14:textId="77777777" w:rsidR="00377F4A" w:rsidRDefault="00377F4A" w:rsidP="009D1125">
      <w:pPr>
        <w:spacing w:after="0" w:line="240" w:lineRule="auto"/>
      </w:pPr>
      <w:r>
        <w:continuationSeparator/>
      </w:r>
    </w:p>
  </w:footnote>
  <w:footnote w:type="continuationNotice" w:id="1">
    <w:p w14:paraId="06BCCE17" w14:textId="77777777" w:rsidR="00377F4A" w:rsidRDefault="00377F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108AB" w14:textId="77777777" w:rsidR="006C6AED" w:rsidRDefault="006C6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70B2" w14:textId="77777777" w:rsidR="006C6AED" w:rsidRDefault="006C6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0210" w14:textId="5767EF9D" w:rsidR="0099690F" w:rsidRDefault="006C6AED" w:rsidP="00BD32F1">
    <w:pPr>
      <w:pStyle w:val="Header"/>
      <w:rPr>
        <w:cap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60500C" wp14:editId="503F0E7B">
          <wp:simplePos x="0" y="0"/>
          <wp:positionH relativeFrom="column">
            <wp:posOffset>7012305</wp:posOffset>
          </wp:positionH>
          <wp:positionV relativeFrom="paragraph">
            <wp:posOffset>-314325</wp:posOffset>
          </wp:positionV>
          <wp:extent cx="2445488" cy="1335281"/>
          <wp:effectExtent l="0" t="0" r="0" b="0"/>
          <wp:wrapSquare wrapText="bothSides"/>
          <wp:docPr id="2" name="Picture 2" descr="A picture containing text, font, screensho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font, screenshot, whit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00" r="3345"/>
                  <a:stretch/>
                </pic:blipFill>
                <pic:spPr bwMode="auto">
                  <a:xfrm>
                    <a:off x="0" y="0"/>
                    <a:ext cx="2445488" cy="13352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9F7B6C2" w14:textId="4EE8D96A" w:rsidR="0099690F" w:rsidRDefault="0099690F">
    <w:pPr>
      <w:pStyle w:val="Header"/>
      <w:jc w:val="right"/>
      <w:rPr>
        <w:caps/>
        <w:color w:val="44546A" w:themeColor="text2"/>
        <w:sz w:val="20"/>
        <w:szCs w:val="20"/>
      </w:rPr>
    </w:pPr>
  </w:p>
  <w:p w14:paraId="26B25810" w14:textId="26605395" w:rsidR="0099690F" w:rsidRDefault="006C6AED" w:rsidP="006C6AED">
    <w:pPr>
      <w:pStyle w:val="Header"/>
      <w:tabs>
        <w:tab w:val="left" w:pos="11760"/>
      </w:tabs>
      <w:rPr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ab/>
    </w:r>
  </w:p>
  <w:p w14:paraId="47921550" w14:textId="73D62934" w:rsidR="00AF49D1" w:rsidRDefault="00AF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176"/>
    <w:multiLevelType w:val="hybridMultilevel"/>
    <w:tmpl w:val="82B0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E3FE1"/>
    <w:multiLevelType w:val="multilevel"/>
    <w:tmpl w:val="5DEED800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4511A"/>
    <w:multiLevelType w:val="hybridMultilevel"/>
    <w:tmpl w:val="DB32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42DB"/>
    <w:multiLevelType w:val="hybridMultilevel"/>
    <w:tmpl w:val="40FC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56142"/>
    <w:multiLevelType w:val="hybridMultilevel"/>
    <w:tmpl w:val="7F86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5403"/>
    <w:multiLevelType w:val="hybridMultilevel"/>
    <w:tmpl w:val="5D109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73476"/>
    <w:multiLevelType w:val="hybridMultilevel"/>
    <w:tmpl w:val="A33A6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5310AF"/>
    <w:multiLevelType w:val="hybridMultilevel"/>
    <w:tmpl w:val="85E8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4723B"/>
    <w:multiLevelType w:val="hybridMultilevel"/>
    <w:tmpl w:val="299E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D1DE5"/>
    <w:multiLevelType w:val="hybridMultilevel"/>
    <w:tmpl w:val="1884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B7224"/>
    <w:multiLevelType w:val="hybridMultilevel"/>
    <w:tmpl w:val="27D46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F74AA"/>
    <w:multiLevelType w:val="hybridMultilevel"/>
    <w:tmpl w:val="EE54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A4867"/>
    <w:multiLevelType w:val="hybridMultilevel"/>
    <w:tmpl w:val="DB306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B34323"/>
    <w:multiLevelType w:val="hybridMultilevel"/>
    <w:tmpl w:val="EC30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F7D61"/>
    <w:multiLevelType w:val="hybridMultilevel"/>
    <w:tmpl w:val="01E2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564636">
    <w:abstractNumId w:val="11"/>
  </w:num>
  <w:num w:numId="2" w16cid:durableId="774981885">
    <w:abstractNumId w:val="12"/>
  </w:num>
  <w:num w:numId="3" w16cid:durableId="1831944743">
    <w:abstractNumId w:val="1"/>
  </w:num>
  <w:num w:numId="4" w16cid:durableId="366176315">
    <w:abstractNumId w:val="13"/>
  </w:num>
  <w:num w:numId="5" w16cid:durableId="1637636470">
    <w:abstractNumId w:val="9"/>
  </w:num>
  <w:num w:numId="6" w16cid:durableId="234975290">
    <w:abstractNumId w:val="4"/>
  </w:num>
  <w:num w:numId="7" w16cid:durableId="1531605464">
    <w:abstractNumId w:val="6"/>
  </w:num>
  <w:num w:numId="8" w16cid:durableId="1041131824">
    <w:abstractNumId w:val="5"/>
  </w:num>
  <w:num w:numId="9" w16cid:durableId="1761022665">
    <w:abstractNumId w:val="10"/>
  </w:num>
  <w:num w:numId="10" w16cid:durableId="1482499261">
    <w:abstractNumId w:val="2"/>
  </w:num>
  <w:num w:numId="11" w16cid:durableId="759528029">
    <w:abstractNumId w:val="0"/>
  </w:num>
  <w:num w:numId="12" w16cid:durableId="56709132">
    <w:abstractNumId w:val="14"/>
  </w:num>
  <w:num w:numId="13" w16cid:durableId="676465568">
    <w:abstractNumId w:val="3"/>
  </w:num>
  <w:num w:numId="14" w16cid:durableId="1974825171">
    <w:abstractNumId w:val="7"/>
  </w:num>
  <w:num w:numId="15" w16cid:durableId="644162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34"/>
    <w:rsid w:val="00000AFE"/>
    <w:rsid w:val="0003253B"/>
    <w:rsid w:val="00032BE8"/>
    <w:rsid w:val="000333AD"/>
    <w:rsid w:val="00035E2A"/>
    <w:rsid w:val="00050486"/>
    <w:rsid w:val="00060195"/>
    <w:rsid w:val="00061521"/>
    <w:rsid w:val="000641DD"/>
    <w:rsid w:val="00064674"/>
    <w:rsid w:val="00065591"/>
    <w:rsid w:val="0006778D"/>
    <w:rsid w:val="00076194"/>
    <w:rsid w:val="0007704F"/>
    <w:rsid w:val="0008725F"/>
    <w:rsid w:val="000A23CF"/>
    <w:rsid w:val="000A63EC"/>
    <w:rsid w:val="000B2749"/>
    <w:rsid w:val="000B2FC2"/>
    <w:rsid w:val="000B3930"/>
    <w:rsid w:val="000B4845"/>
    <w:rsid w:val="000C0BF0"/>
    <w:rsid w:val="000C35D3"/>
    <w:rsid w:val="000C4CF2"/>
    <w:rsid w:val="000C5594"/>
    <w:rsid w:val="000C6034"/>
    <w:rsid w:val="000D30CD"/>
    <w:rsid w:val="000D4195"/>
    <w:rsid w:val="000E486C"/>
    <w:rsid w:val="000E6E04"/>
    <w:rsid w:val="000F2288"/>
    <w:rsid w:val="000F6D4E"/>
    <w:rsid w:val="000F7CF4"/>
    <w:rsid w:val="001022B0"/>
    <w:rsid w:val="00102930"/>
    <w:rsid w:val="00102D30"/>
    <w:rsid w:val="001032E4"/>
    <w:rsid w:val="001069C2"/>
    <w:rsid w:val="00125C94"/>
    <w:rsid w:val="0012747F"/>
    <w:rsid w:val="001357EE"/>
    <w:rsid w:val="001437CE"/>
    <w:rsid w:val="00146C9C"/>
    <w:rsid w:val="00146CF4"/>
    <w:rsid w:val="00156482"/>
    <w:rsid w:val="00156C3F"/>
    <w:rsid w:val="00161816"/>
    <w:rsid w:val="0016281D"/>
    <w:rsid w:val="0016379F"/>
    <w:rsid w:val="0017208F"/>
    <w:rsid w:val="0017584D"/>
    <w:rsid w:val="001773A7"/>
    <w:rsid w:val="001808FD"/>
    <w:rsid w:val="00180EE4"/>
    <w:rsid w:val="00183CDF"/>
    <w:rsid w:val="00183E7E"/>
    <w:rsid w:val="00186EFE"/>
    <w:rsid w:val="001979D3"/>
    <w:rsid w:val="001A1294"/>
    <w:rsid w:val="001B0AC4"/>
    <w:rsid w:val="001B0DCD"/>
    <w:rsid w:val="001B48D9"/>
    <w:rsid w:val="001B7575"/>
    <w:rsid w:val="001C0E86"/>
    <w:rsid w:val="001C2B6F"/>
    <w:rsid w:val="001D346A"/>
    <w:rsid w:val="001D4028"/>
    <w:rsid w:val="001D6A41"/>
    <w:rsid w:val="001D6D51"/>
    <w:rsid w:val="001E2E08"/>
    <w:rsid w:val="001F070E"/>
    <w:rsid w:val="001F077C"/>
    <w:rsid w:val="001F0B21"/>
    <w:rsid w:val="001F71BD"/>
    <w:rsid w:val="00201A09"/>
    <w:rsid w:val="0020349E"/>
    <w:rsid w:val="00203FE7"/>
    <w:rsid w:val="0020578E"/>
    <w:rsid w:val="0020736B"/>
    <w:rsid w:val="00220BDF"/>
    <w:rsid w:val="00223F51"/>
    <w:rsid w:val="00224A5C"/>
    <w:rsid w:val="002331DA"/>
    <w:rsid w:val="00233F48"/>
    <w:rsid w:val="00241370"/>
    <w:rsid w:val="002447E7"/>
    <w:rsid w:val="00246575"/>
    <w:rsid w:val="002535F3"/>
    <w:rsid w:val="00253CF3"/>
    <w:rsid w:val="002644D3"/>
    <w:rsid w:val="002702B6"/>
    <w:rsid w:val="00270CCE"/>
    <w:rsid w:val="0027217E"/>
    <w:rsid w:val="00284E28"/>
    <w:rsid w:val="002853C7"/>
    <w:rsid w:val="002909A4"/>
    <w:rsid w:val="002918B1"/>
    <w:rsid w:val="002922D1"/>
    <w:rsid w:val="00293146"/>
    <w:rsid w:val="0029455F"/>
    <w:rsid w:val="0029798B"/>
    <w:rsid w:val="002A033D"/>
    <w:rsid w:val="002A279E"/>
    <w:rsid w:val="002A3812"/>
    <w:rsid w:val="002A724F"/>
    <w:rsid w:val="002A755D"/>
    <w:rsid w:val="002B35A0"/>
    <w:rsid w:val="002B39C1"/>
    <w:rsid w:val="002B4558"/>
    <w:rsid w:val="002D2F79"/>
    <w:rsid w:val="002E033E"/>
    <w:rsid w:val="002E2EB7"/>
    <w:rsid w:val="002E4858"/>
    <w:rsid w:val="002F0092"/>
    <w:rsid w:val="00300B02"/>
    <w:rsid w:val="00303890"/>
    <w:rsid w:val="0030519F"/>
    <w:rsid w:val="00312581"/>
    <w:rsid w:val="003176BC"/>
    <w:rsid w:val="00317CF4"/>
    <w:rsid w:val="003221F2"/>
    <w:rsid w:val="00322AA7"/>
    <w:rsid w:val="0032333E"/>
    <w:rsid w:val="00324395"/>
    <w:rsid w:val="0032538A"/>
    <w:rsid w:val="00326107"/>
    <w:rsid w:val="00326A2B"/>
    <w:rsid w:val="00326EF8"/>
    <w:rsid w:val="00327C15"/>
    <w:rsid w:val="0033341F"/>
    <w:rsid w:val="003452C4"/>
    <w:rsid w:val="00346AC8"/>
    <w:rsid w:val="00353E3B"/>
    <w:rsid w:val="003611D6"/>
    <w:rsid w:val="00362C1D"/>
    <w:rsid w:val="00363F9D"/>
    <w:rsid w:val="0036470E"/>
    <w:rsid w:val="00366F58"/>
    <w:rsid w:val="00377F4A"/>
    <w:rsid w:val="0038524B"/>
    <w:rsid w:val="00395018"/>
    <w:rsid w:val="003A1056"/>
    <w:rsid w:val="003A1C48"/>
    <w:rsid w:val="003A5899"/>
    <w:rsid w:val="003B470B"/>
    <w:rsid w:val="003C116B"/>
    <w:rsid w:val="003C5472"/>
    <w:rsid w:val="003C747F"/>
    <w:rsid w:val="003D2959"/>
    <w:rsid w:val="003D3EF3"/>
    <w:rsid w:val="003D556F"/>
    <w:rsid w:val="003E1F66"/>
    <w:rsid w:val="003E44DD"/>
    <w:rsid w:val="003F496E"/>
    <w:rsid w:val="003F5913"/>
    <w:rsid w:val="00401026"/>
    <w:rsid w:val="00406A70"/>
    <w:rsid w:val="00407473"/>
    <w:rsid w:val="00415D9F"/>
    <w:rsid w:val="00420C7A"/>
    <w:rsid w:val="00421518"/>
    <w:rsid w:val="0042163F"/>
    <w:rsid w:val="00425924"/>
    <w:rsid w:val="0042668D"/>
    <w:rsid w:val="00427620"/>
    <w:rsid w:val="004302F0"/>
    <w:rsid w:val="00433460"/>
    <w:rsid w:val="00444506"/>
    <w:rsid w:val="00444EB8"/>
    <w:rsid w:val="00445CD8"/>
    <w:rsid w:val="00452C19"/>
    <w:rsid w:val="00463B20"/>
    <w:rsid w:val="004778CA"/>
    <w:rsid w:val="0048076C"/>
    <w:rsid w:val="00493AD8"/>
    <w:rsid w:val="004A3B57"/>
    <w:rsid w:val="004A6F1D"/>
    <w:rsid w:val="004B2295"/>
    <w:rsid w:val="004B6D53"/>
    <w:rsid w:val="004C0AB8"/>
    <w:rsid w:val="004C3935"/>
    <w:rsid w:val="004C603B"/>
    <w:rsid w:val="004D2CAC"/>
    <w:rsid w:val="004E13F5"/>
    <w:rsid w:val="004E1DF0"/>
    <w:rsid w:val="004E6130"/>
    <w:rsid w:val="004F0CA1"/>
    <w:rsid w:val="004F0F8A"/>
    <w:rsid w:val="004F1FAB"/>
    <w:rsid w:val="004F3214"/>
    <w:rsid w:val="004F607B"/>
    <w:rsid w:val="004F74F5"/>
    <w:rsid w:val="00502C97"/>
    <w:rsid w:val="00505AA6"/>
    <w:rsid w:val="00510B1C"/>
    <w:rsid w:val="005176FE"/>
    <w:rsid w:val="005218A4"/>
    <w:rsid w:val="005249A7"/>
    <w:rsid w:val="005408CD"/>
    <w:rsid w:val="0054335D"/>
    <w:rsid w:val="0054475B"/>
    <w:rsid w:val="005514A6"/>
    <w:rsid w:val="0055501F"/>
    <w:rsid w:val="00555AED"/>
    <w:rsid w:val="00566341"/>
    <w:rsid w:val="0057339B"/>
    <w:rsid w:val="00574644"/>
    <w:rsid w:val="00575F14"/>
    <w:rsid w:val="00577110"/>
    <w:rsid w:val="00580966"/>
    <w:rsid w:val="0058351A"/>
    <w:rsid w:val="0058456B"/>
    <w:rsid w:val="0058615B"/>
    <w:rsid w:val="005965EC"/>
    <w:rsid w:val="005967AA"/>
    <w:rsid w:val="005A07FA"/>
    <w:rsid w:val="005A234D"/>
    <w:rsid w:val="005A4032"/>
    <w:rsid w:val="005B5FB4"/>
    <w:rsid w:val="005B76EE"/>
    <w:rsid w:val="005C4464"/>
    <w:rsid w:val="005E4D66"/>
    <w:rsid w:val="005E6B64"/>
    <w:rsid w:val="005F01F3"/>
    <w:rsid w:val="005F3EE2"/>
    <w:rsid w:val="00600107"/>
    <w:rsid w:val="00602F00"/>
    <w:rsid w:val="00607928"/>
    <w:rsid w:val="00611870"/>
    <w:rsid w:val="00613228"/>
    <w:rsid w:val="00617D59"/>
    <w:rsid w:val="006226C8"/>
    <w:rsid w:val="00624453"/>
    <w:rsid w:val="00626631"/>
    <w:rsid w:val="00632B93"/>
    <w:rsid w:val="0063313F"/>
    <w:rsid w:val="0063348A"/>
    <w:rsid w:val="0063495B"/>
    <w:rsid w:val="00636364"/>
    <w:rsid w:val="00641A9B"/>
    <w:rsid w:val="00642C11"/>
    <w:rsid w:val="00645CF2"/>
    <w:rsid w:val="00646451"/>
    <w:rsid w:val="006472E6"/>
    <w:rsid w:val="00650C17"/>
    <w:rsid w:val="00653C20"/>
    <w:rsid w:val="00657906"/>
    <w:rsid w:val="00662BF6"/>
    <w:rsid w:val="00676D87"/>
    <w:rsid w:val="00681DEA"/>
    <w:rsid w:val="006832FA"/>
    <w:rsid w:val="00685D57"/>
    <w:rsid w:val="006918DC"/>
    <w:rsid w:val="006A1AAB"/>
    <w:rsid w:val="006A22FD"/>
    <w:rsid w:val="006A5171"/>
    <w:rsid w:val="006C2DC1"/>
    <w:rsid w:val="006C371B"/>
    <w:rsid w:val="006C6AED"/>
    <w:rsid w:val="006D16AA"/>
    <w:rsid w:val="006D45AA"/>
    <w:rsid w:val="006D6D9C"/>
    <w:rsid w:val="006D7853"/>
    <w:rsid w:val="006E1899"/>
    <w:rsid w:val="006E2E31"/>
    <w:rsid w:val="006E7804"/>
    <w:rsid w:val="006F0E3D"/>
    <w:rsid w:val="006F447D"/>
    <w:rsid w:val="00713CF1"/>
    <w:rsid w:val="0072681C"/>
    <w:rsid w:val="0072689F"/>
    <w:rsid w:val="00727ECE"/>
    <w:rsid w:val="00732CBA"/>
    <w:rsid w:val="00733A87"/>
    <w:rsid w:val="007366E0"/>
    <w:rsid w:val="00742155"/>
    <w:rsid w:val="00745DD0"/>
    <w:rsid w:val="007524A5"/>
    <w:rsid w:val="00760B5C"/>
    <w:rsid w:val="00761C7E"/>
    <w:rsid w:val="007621BC"/>
    <w:rsid w:val="0076310B"/>
    <w:rsid w:val="00763EAF"/>
    <w:rsid w:val="007671A6"/>
    <w:rsid w:val="0077141A"/>
    <w:rsid w:val="00781035"/>
    <w:rsid w:val="0078321E"/>
    <w:rsid w:val="00786DF1"/>
    <w:rsid w:val="0079216B"/>
    <w:rsid w:val="007A1398"/>
    <w:rsid w:val="007A5209"/>
    <w:rsid w:val="007A657E"/>
    <w:rsid w:val="007A781D"/>
    <w:rsid w:val="007A7DC9"/>
    <w:rsid w:val="007B1402"/>
    <w:rsid w:val="007B2DF4"/>
    <w:rsid w:val="007B3211"/>
    <w:rsid w:val="007C2C80"/>
    <w:rsid w:val="007C4EAA"/>
    <w:rsid w:val="007D524F"/>
    <w:rsid w:val="007D555F"/>
    <w:rsid w:val="007D63D6"/>
    <w:rsid w:val="007D643B"/>
    <w:rsid w:val="007E7CD0"/>
    <w:rsid w:val="007F472D"/>
    <w:rsid w:val="007F6B92"/>
    <w:rsid w:val="007F7FB1"/>
    <w:rsid w:val="008021E3"/>
    <w:rsid w:val="00802B80"/>
    <w:rsid w:val="00803A8A"/>
    <w:rsid w:val="00804ACA"/>
    <w:rsid w:val="00805FEF"/>
    <w:rsid w:val="00807811"/>
    <w:rsid w:val="00811699"/>
    <w:rsid w:val="00816776"/>
    <w:rsid w:val="00834480"/>
    <w:rsid w:val="0083493B"/>
    <w:rsid w:val="00844C08"/>
    <w:rsid w:val="00846039"/>
    <w:rsid w:val="008478E9"/>
    <w:rsid w:val="00855313"/>
    <w:rsid w:val="0085612E"/>
    <w:rsid w:val="00863D8B"/>
    <w:rsid w:val="00871BDC"/>
    <w:rsid w:val="00874477"/>
    <w:rsid w:val="008747B1"/>
    <w:rsid w:val="00884258"/>
    <w:rsid w:val="00885B27"/>
    <w:rsid w:val="00885B69"/>
    <w:rsid w:val="00887442"/>
    <w:rsid w:val="008947B1"/>
    <w:rsid w:val="00896A3A"/>
    <w:rsid w:val="008A0714"/>
    <w:rsid w:val="008A6FD0"/>
    <w:rsid w:val="008B023B"/>
    <w:rsid w:val="008B317C"/>
    <w:rsid w:val="008B47D4"/>
    <w:rsid w:val="008B6D48"/>
    <w:rsid w:val="008B7B04"/>
    <w:rsid w:val="008C178B"/>
    <w:rsid w:val="008C4562"/>
    <w:rsid w:val="008C6B11"/>
    <w:rsid w:val="008D1139"/>
    <w:rsid w:val="008D5F00"/>
    <w:rsid w:val="008D67DD"/>
    <w:rsid w:val="008E065E"/>
    <w:rsid w:val="008E3FDB"/>
    <w:rsid w:val="008F2B7C"/>
    <w:rsid w:val="008F58B9"/>
    <w:rsid w:val="008F610B"/>
    <w:rsid w:val="00900B1B"/>
    <w:rsid w:val="009010AC"/>
    <w:rsid w:val="00910785"/>
    <w:rsid w:val="00910A09"/>
    <w:rsid w:val="00921A6F"/>
    <w:rsid w:val="00924AD1"/>
    <w:rsid w:val="00927479"/>
    <w:rsid w:val="009340BD"/>
    <w:rsid w:val="009360E3"/>
    <w:rsid w:val="00944677"/>
    <w:rsid w:val="00961D1B"/>
    <w:rsid w:val="00962C83"/>
    <w:rsid w:val="00974D4C"/>
    <w:rsid w:val="00975089"/>
    <w:rsid w:val="0097589A"/>
    <w:rsid w:val="009902F3"/>
    <w:rsid w:val="009922DB"/>
    <w:rsid w:val="0099690F"/>
    <w:rsid w:val="009A48EB"/>
    <w:rsid w:val="009B3C88"/>
    <w:rsid w:val="009C03A1"/>
    <w:rsid w:val="009C0A2E"/>
    <w:rsid w:val="009C0B1A"/>
    <w:rsid w:val="009C18D7"/>
    <w:rsid w:val="009C23A1"/>
    <w:rsid w:val="009C3C65"/>
    <w:rsid w:val="009C53B1"/>
    <w:rsid w:val="009C571E"/>
    <w:rsid w:val="009C6115"/>
    <w:rsid w:val="009D0B38"/>
    <w:rsid w:val="009D1125"/>
    <w:rsid w:val="009D43F5"/>
    <w:rsid w:val="009D52B8"/>
    <w:rsid w:val="009D6ED0"/>
    <w:rsid w:val="009D7F60"/>
    <w:rsid w:val="009E0D5E"/>
    <w:rsid w:val="009E3CB8"/>
    <w:rsid w:val="009E59E7"/>
    <w:rsid w:val="009E7453"/>
    <w:rsid w:val="009F0261"/>
    <w:rsid w:val="009F16B3"/>
    <w:rsid w:val="00A06566"/>
    <w:rsid w:val="00A11320"/>
    <w:rsid w:val="00A1610B"/>
    <w:rsid w:val="00A22039"/>
    <w:rsid w:val="00A32F07"/>
    <w:rsid w:val="00A37D59"/>
    <w:rsid w:val="00A43192"/>
    <w:rsid w:val="00A436AB"/>
    <w:rsid w:val="00A43D0E"/>
    <w:rsid w:val="00A45C6C"/>
    <w:rsid w:val="00A50E51"/>
    <w:rsid w:val="00A73295"/>
    <w:rsid w:val="00A75DF4"/>
    <w:rsid w:val="00A7648F"/>
    <w:rsid w:val="00A863B9"/>
    <w:rsid w:val="00A92D57"/>
    <w:rsid w:val="00A9475D"/>
    <w:rsid w:val="00AA0410"/>
    <w:rsid w:val="00AA4A78"/>
    <w:rsid w:val="00AB1156"/>
    <w:rsid w:val="00AB3AA9"/>
    <w:rsid w:val="00AB4CB2"/>
    <w:rsid w:val="00AB541D"/>
    <w:rsid w:val="00AC3F4F"/>
    <w:rsid w:val="00AC4714"/>
    <w:rsid w:val="00AD2809"/>
    <w:rsid w:val="00AD611B"/>
    <w:rsid w:val="00AE13EE"/>
    <w:rsid w:val="00AE2413"/>
    <w:rsid w:val="00AF1734"/>
    <w:rsid w:val="00AF21C8"/>
    <w:rsid w:val="00AF49D1"/>
    <w:rsid w:val="00B02055"/>
    <w:rsid w:val="00B02428"/>
    <w:rsid w:val="00B02BDF"/>
    <w:rsid w:val="00B03550"/>
    <w:rsid w:val="00B065C1"/>
    <w:rsid w:val="00B07C8E"/>
    <w:rsid w:val="00B1168F"/>
    <w:rsid w:val="00B1256E"/>
    <w:rsid w:val="00B144F5"/>
    <w:rsid w:val="00B26501"/>
    <w:rsid w:val="00B26E5A"/>
    <w:rsid w:val="00B34D6D"/>
    <w:rsid w:val="00B4588C"/>
    <w:rsid w:val="00B56253"/>
    <w:rsid w:val="00B5709A"/>
    <w:rsid w:val="00B63D76"/>
    <w:rsid w:val="00B721CC"/>
    <w:rsid w:val="00B76CE9"/>
    <w:rsid w:val="00B77574"/>
    <w:rsid w:val="00B8084C"/>
    <w:rsid w:val="00B8162C"/>
    <w:rsid w:val="00B82601"/>
    <w:rsid w:val="00B908BA"/>
    <w:rsid w:val="00B92643"/>
    <w:rsid w:val="00BA2E80"/>
    <w:rsid w:val="00BA4BD8"/>
    <w:rsid w:val="00BB7F31"/>
    <w:rsid w:val="00BC0EED"/>
    <w:rsid w:val="00BC1F07"/>
    <w:rsid w:val="00BC2276"/>
    <w:rsid w:val="00BC2BB4"/>
    <w:rsid w:val="00BC6886"/>
    <w:rsid w:val="00BD0C61"/>
    <w:rsid w:val="00BD2252"/>
    <w:rsid w:val="00BD32F1"/>
    <w:rsid w:val="00BE3AFB"/>
    <w:rsid w:val="00BF0AA8"/>
    <w:rsid w:val="00C04B36"/>
    <w:rsid w:val="00C07F05"/>
    <w:rsid w:val="00C1203A"/>
    <w:rsid w:val="00C216C6"/>
    <w:rsid w:val="00C2455F"/>
    <w:rsid w:val="00C263F7"/>
    <w:rsid w:val="00C26420"/>
    <w:rsid w:val="00C2702A"/>
    <w:rsid w:val="00C278E7"/>
    <w:rsid w:val="00C37DE3"/>
    <w:rsid w:val="00C408EC"/>
    <w:rsid w:val="00C44DEB"/>
    <w:rsid w:val="00C45E02"/>
    <w:rsid w:val="00C46EA9"/>
    <w:rsid w:val="00C47CB4"/>
    <w:rsid w:val="00C53B17"/>
    <w:rsid w:val="00C55908"/>
    <w:rsid w:val="00C60A11"/>
    <w:rsid w:val="00C63860"/>
    <w:rsid w:val="00C66365"/>
    <w:rsid w:val="00C667EF"/>
    <w:rsid w:val="00C71834"/>
    <w:rsid w:val="00C71931"/>
    <w:rsid w:val="00C742D5"/>
    <w:rsid w:val="00C7785F"/>
    <w:rsid w:val="00C8651B"/>
    <w:rsid w:val="00C92AFD"/>
    <w:rsid w:val="00C94499"/>
    <w:rsid w:val="00C97387"/>
    <w:rsid w:val="00C97536"/>
    <w:rsid w:val="00CA6668"/>
    <w:rsid w:val="00CB130C"/>
    <w:rsid w:val="00CB29D4"/>
    <w:rsid w:val="00CB40CB"/>
    <w:rsid w:val="00CB70DA"/>
    <w:rsid w:val="00CC1F54"/>
    <w:rsid w:val="00CD5C7E"/>
    <w:rsid w:val="00CE6392"/>
    <w:rsid w:val="00CE7190"/>
    <w:rsid w:val="00CF73EE"/>
    <w:rsid w:val="00D01E28"/>
    <w:rsid w:val="00D02487"/>
    <w:rsid w:val="00D10F2C"/>
    <w:rsid w:val="00D1242E"/>
    <w:rsid w:val="00D12A4A"/>
    <w:rsid w:val="00D14863"/>
    <w:rsid w:val="00D25BFE"/>
    <w:rsid w:val="00D26D1C"/>
    <w:rsid w:val="00D3555A"/>
    <w:rsid w:val="00D35E9B"/>
    <w:rsid w:val="00D471E5"/>
    <w:rsid w:val="00D6145B"/>
    <w:rsid w:val="00D669A1"/>
    <w:rsid w:val="00D77DCC"/>
    <w:rsid w:val="00D855EA"/>
    <w:rsid w:val="00D86240"/>
    <w:rsid w:val="00DA30EB"/>
    <w:rsid w:val="00DA795C"/>
    <w:rsid w:val="00DB1636"/>
    <w:rsid w:val="00DB4E52"/>
    <w:rsid w:val="00DC566B"/>
    <w:rsid w:val="00DC58EC"/>
    <w:rsid w:val="00DD0655"/>
    <w:rsid w:val="00DD253B"/>
    <w:rsid w:val="00DE283A"/>
    <w:rsid w:val="00DE372D"/>
    <w:rsid w:val="00DF02DD"/>
    <w:rsid w:val="00DF24AB"/>
    <w:rsid w:val="00DF2A1E"/>
    <w:rsid w:val="00E02775"/>
    <w:rsid w:val="00E035CB"/>
    <w:rsid w:val="00E0406A"/>
    <w:rsid w:val="00E13AE4"/>
    <w:rsid w:val="00E268B1"/>
    <w:rsid w:val="00E358D6"/>
    <w:rsid w:val="00E36A53"/>
    <w:rsid w:val="00E464DC"/>
    <w:rsid w:val="00E522C5"/>
    <w:rsid w:val="00E54E13"/>
    <w:rsid w:val="00E55C6A"/>
    <w:rsid w:val="00E5647F"/>
    <w:rsid w:val="00E7608D"/>
    <w:rsid w:val="00E82D4A"/>
    <w:rsid w:val="00E84BC5"/>
    <w:rsid w:val="00E863B7"/>
    <w:rsid w:val="00E87388"/>
    <w:rsid w:val="00E91DAC"/>
    <w:rsid w:val="00E91E08"/>
    <w:rsid w:val="00E92634"/>
    <w:rsid w:val="00E941C0"/>
    <w:rsid w:val="00EC613C"/>
    <w:rsid w:val="00EC75DD"/>
    <w:rsid w:val="00EE5073"/>
    <w:rsid w:val="00EF2E42"/>
    <w:rsid w:val="00EF2EF4"/>
    <w:rsid w:val="00F00F10"/>
    <w:rsid w:val="00F02417"/>
    <w:rsid w:val="00F06653"/>
    <w:rsid w:val="00F10DE7"/>
    <w:rsid w:val="00F1472A"/>
    <w:rsid w:val="00F14A58"/>
    <w:rsid w:val="00F15553"/>
    <w:rsid w:val="00F15F97"/>
    <w:rsid w:val="00F2508C"/>
    <w:rsid w:val="00F30501"/>
    <w:rsid w:val="00F3281B"/>
    <w:rsid w:val="00F3302A"/>
    <w:rsid w:val="00F4112C"/>
    <w:rsid w:val="00F4236A"/>
    <w:rsid w:val="00F445A3"/>
    <w:rsid w:val="00F52DB2"/>
    <w:rsid w:val="00F562E6"/>
    <w:rsid w:val="00F6673C"/>
    <w:rsid w:val="00F768AD"/>
    <w:rsid w:val="00F77C9E"/>
    <w:rsid w:val="00F844A8"/>
    <w:rsid w:val="00F953C8"/>
    <w:rsid w:val="00F95CA2"/>
    <w:rsid w:val="00F95EA5"/>
    <w:rsid w:val="00FA6745"/>
    <w:rsid w:val="00FB0648"/>
    <w:rsid w:val="00FD1E4F"/>
    <w:rsid w:val="00FD2812"/>
    <w:rsid w:val="00FE0D31"/>
    <w:rsid w:val="00FE41E4"/>
    <w:rsid w:val="00FF2A0B"/>
    <w:rsid w:val="00FF41AF"/>
    <w:rsid w:val="1E7CAA43"/>
    <w:rsid w:val="2789F76B"/>
    <w:rsid w:val="2BA6F348"/>
    <w:rsid w:val="5895D1C6"/>
    <w:rsid w:val="7097F740"/>
    <w:rsid w:val="7EDDB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8FDCE"/>
  <w15:docId w15:val="{5AD8F9C2-3B33-41EC-B368-546F27D3E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25"/>
  </w:style>
  <w:style w:type="paragraph" w:styleId="Footer">
    <w:name w:val="footer"/>
    <w:basedOn w:val="Normal"/>
    <w:link w:val="Foot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25"/>
  </w:style>
  <w:style w:type="paragraph" w:styleId="BalloonText">
    <w:name w:val="Balloon Text"/>
    <w:basedOn w:val="Normal"/>
    <w:link w:val="BalloonTextChar"/>
    <w:uiPriority w:val="99"/>
    <w:semiHidden/>
    <w:unhideWhenUsed/>
    <w:rsid w:val="0072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6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1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690F"/>
    <w:rPr>
      <w:color w:val="808080"/>
    </w:rPr>
  </w:style>
  <w:style w:type="paragraph" w:styleId="BodyText2">
    <w:name w:val="Body Text 2"/>
    <w:basedOn w:val="Normal"/>
    <w:link w:val="BodyText2Char"/>
    <w:rsid w:val="00611870"/>
    <w:pPr>
      <w:spacing w:after="0" w:line="240" w:lineRule="auto"/>
    </w:pPr>
    <w:rPr>
      <w:rFonts w:ascii="Arial" w:eastAsia="Times New Roman" w:hAnsi="Arial" w:cs="Times New Roman"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11870"/>
    <w:rPr>
      <w:rFonts w:ascii="Arial" w:eastAsia="Times New Roman" w:hAnsi="Arial" w:cs="Times New Roman"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f13a3b-a8f8-458e-b468-fe19c65d9e9c">
      <UserInfo>
        <DisplayName>Long, Alison</DisplayName>
        <AccountId>40</AccountId>
        <AccountType/>
      </UserInfo>
      <UserInfo>
        <DisplayName>Fallon, Liv</DisplayName>
        <AccountId>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A838B-644A-4797-A0C1-00E1E4ECF325}">
  <ds:schemaRefs>
    <ds:schemaRef ds:uri="45f13a3b-a8f8-458e-b468-fe19c65d9e9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94932a4-8a36-4682-922b-a748b0285a9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46C16A0-4217-4E48-A826-CFE9BA0AA6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CA5ADB-3FCC-4419-BD44-410573AA18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6F0AF-9E3F-4980-AF13-2DA67DF47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Breedon</dc:creator>
  <cp:keywords/>
  <cp:lastModifiedBy>Scott, Wendy (Childrens Services)</cp:lastModifiedBy>
  <cp:revision>10</cp:revision>
  <cp:lastPrinted>2020-02-04T01:23:00Z</cp:lastPrinted>
  <dcterms:created xsi:type="dcterms:W3CDTF">2023-06-29T14:59:00Z</dcterms:created>
  <dcterms:modified xsi:type="dcterms:W3CDTF">2023-07-20T15:48:00Z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  <property fmtid="{D5CDD505-2E9C-101B-9397-08002B2CF9AE}" pid="3" name="Order">
    <vt:r8>8842900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