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B140" w14:textId="77777777" w:rsidR="00CC2E5C" w:rsidRPr="005C28DC" w:rsidRDefault="005C28DC" w:rsidP="005C28DC">
      <w:pPr>
        <w:rPr>
          <w:rFonts w:ascii="Arial" w:hAnsi="Arial" w:cs="Arial"/>
          <w:b/>
          <w:bCs/>
        </w:rPr>
      </w:pPr>
      <w:r w:rsidRPr="005C28DC">
        <w:rPr>
          <w:rFonts w:ascii="Arial" w:hAnsi="Arial" w:cs="Arial"/>
          <w:b/>
          <w:bCs/>
        </w:rPr>
        <w:t>Candidate Appeal Report</w:t>
      </w:r>
    </w:p>
    <w:p w14:paraId="0527A285" w14:textId="77777777" w:rsidR="005C28DC" w:rsidRPr="00C55C0F" w:rsidRDefault="005C28DC" w:rsidP="005C28DC">
      <w:pPr>
        <w:rPr>
          <w:rFonts w:ascii="Gill Sans MT" w:hAnsi="Gill Sans MT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1"/>
        <w:gridCol w:w="2766"/>
        <w:gridCol w:w="2759"/>
      </w:tblGrid>
      <w:tr w:rsidR="00241368" w:rsidRPr="00376CA3" w14:paraId="4A61A6CD" w14:textId="77777777" w:rsidTr="001D7A4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5C92799E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Candidate:</w:t>
            </w:r>
          </w:p>
          <w:p w14:paraId="7A50902A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7FB79F6E" w14:textId="77777777" w:rsidR="00241368" w:rsidRPr="00376CA3" w:rsidRDefault="00241368" w:rsidP="000634EB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Assessor:</w:t>
            </w:r>
          </w:p>
        </w:tc>
        <w:tc>
          <w:tcPr>
            <w:tcW w:w="2841" w:type="dxa"/>
          </w:tcPr>
          <w:p w14:paraId="426C28AF" w14:textId="77777777" w:rsidR="00241368" w:rsidRPr="00376CA3" w:rsidRDefault="00241368" w:rsidP="000634EB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 xml:space="preserve">Internal </w:t>
            </w:r>
            <w:r w:rsidR="000634EB">
              <w:rPr>
                <w:rFonts w:ascii="Arial" w:hAnsi="Arial" w:cs="Arial"/>
              </w:rPr>
              <w:t>Quality Assurer</w:t>
            </w:r>
            <w:r w:rsidRPr="00376CA3">
              <w:rPr>
                <w:rFonts w:ascii="Arial" w:hAnsi="Arial" w:cs="Arial"/>
              </w:rPr>
              <w:t>:</w:t>
            </w:r>
          </w:p>
        </w:tc>
      </w:tr>
    </w:tbl>
    <w:p w14:paraId="1F48EF86" w14:textId="77777777" w:rsidR="00241368" w:rsidRPr="00376CA3" w:rsidRDefault="00241368" w:rsidP="00241368">
      <w:pPr>
        <w:rPr>
          <w:rFonts w:ascii="Arial" w:hAnsi="Arial" w:cs="Arial"/>
          <w:b/>
          <w:bCs/>
        </w:rPr>
      </w:pPr>
    </w:p>
    <w:p w14:paraId="4C19B47B" w14:textId="77777777" w:rsidR="00241368" w:rsidRPr="00376CA3" w:rsidRDefault="00241368" w:rsidP="00241368">
      <w:pPr>
        <w:pStyle w:val="Heading1"/>
      </w:pPr>
      <w:r w:rsidRPr="00376CA3">
        <w:t>Stage 1</w:t>
      </w:r>
      <w:r w:rsidRPr="00376CA3">
        <w:tab/>
      </w:r>
      <w:r w:rsidR="0082499B">
        <w:t>Appeal to assessor</w:t>
      </w:r>
    </w:p>
    <w:p w14:paraId="112DB37E" w14:textId="77777777" w:rsidR="00241368" w:rsidRPr="00376CA3" w:rsidRDefault="00241368" w:rsidP="002413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8"/>
        <w:gridCol w:w="4148"/>
      </w:tblGrid>
      <w:tr w:rsidR="00241368" w:rsidRPr="00376CA3" w14:paraId="6B321038" w14:textId="77777777" w:rsidTr="001D7A40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2"/>
          </w:tcPr>
          <w:p w14:paraId="214BB654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  <w:b/>
                <w:bCs/>
              </w:rPr>
              <w:t>Assessment Details</w:t>
            </w:r>
          </w:p>
          <w:p w14:paraId="709E67EA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08056D14" w14:textId="77777777" w:rsidR="00241368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Course</w:t>
            </w:r>
            <w:r w:rsidR="00AD1108">
              <w:rPr>
                <w:rFonts w:ascii="Arial" w:hAnsi="Arial" w:cs="Arial"/>
              </w:rPr>
              <w:t xml:space="preserve"> code</w:t>
            </w:r>
            <w:r w:rsidRPr="00376CA3">
              <w:rPr>
                <w:rFonts w:ascii="Arial" w:hAnsi="Arial" w:cs="Arial"/>
              </w:rPr>
              <w:t>:</w:t>
            </w:r>
          </w:p>
          <w:p w14:paraId="53364F7D" w14:textId="77777777" w:rsidR="000634EB" w:rsidRDefault="000634EB" w:rsidP="001D7A40">
            <w:pPr>
              <w:rPr>
                <w:rFonts w:ascii="Arial" w:hAnsi="Arial" w:cs="Arial"/>
              </w:rPr>
            </w:pPr>
          </w:p>
          <w:p w14:paraId="6594433A" w14:textId="77777777" w:rsidR="000634EB" w:rsidRPr="00376CA3" w:rsidRDefault="00AD1108" w:rsidP="001D7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title / </w:t>
            </w:r>
            <w:r w:rsidR="000634EB">
              <w:rPr>
                <w:rFonts w:ascii="Arial" w:hAnsi="Arial" w:cs="Arial"/>
              </w:rPr>
              <w:t>Qualification:</w:t>
            </w:r>
          </w:p>
          <w:p w14:paraId="03E3F997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5BEAD073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 xml:space="preserve">Unit / Learning </w:t>
            </w:r>
            <w:r w:rsidR="0082499B">
              <w:rPr>
                <w:rFonts w:ascii="Arial" w:hAnsi="Arial" w:cs="Arial"/>
              </w:rPr>
              <w:t>o</w:t>
            </w:r>
            <w:r w:rsidRPr="00376CA3">
              <w:rPr>
                <w:rFonts w:ascii="Arial" w:hAnsi="Arial" w:cs="Arial"/>
              </w:rPr>
              <w:t>utcome:</w:t>
            </w:r>
          </w:p>
          <w:p w14:paraId="5A4BA743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235CAD3A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 xml:space="preserve">Assessment </w:t>
            </w:r>
            <w:r w:rsidR="0082499B">
              <w:rPr>
                <w:rFonts w:ascii="Arial" w:hAnsi="Arial" w:cs="Arial"/>
              </w:rPr>
              <w:t>m</w:t>
            </w:r>
            <w:r w:rsidRPr="00376CA3">
              <w:rPr>
                <w:rFonts w:ascii="Arial" w:hAnsi="Arial" w:cs="Arial"/>
              </w:rPr>
              <w:t>ethod:</w:t>
            </w:r>
          </w:p>
          <w:p w14:paraId="356E5586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64D3CC25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 xml:space="preserve">Original </w:t>
            </w:r>
            <w:r w:rsidR="0082499B">
              <w:rPr>
                <w:rFonts w:ascii="Arial" w:hAnsi="Arial" w:cs="Arial"/>
              </w:rPr>
              <w:t>a</w:t>
            </w:r>
            <w:r w:rsidRPr="00376CA3">
              <w:rPr>
                <w:rFonts w:ascii="Arial" w:hAnsi="Arial" w:cs="Arial"/>
              </w:rPr>
              <w:t xml:space="preserve">ssessment </w:t>
            </w:r>
            <w:r w:rsidR="0082499B">
              <w:rPr>
                <w:rFonts w:ascii="Arial" w:hAnsi="Arial" w:cs="Arial"/>
              </w:rPr>
              <w:t>d</w:t>
            </w:r>
            <w:r w:rsidRPr="00376CA3">
              <w:rPr>
                <w:rFonts w:ascii="Arial" w:hAnsi="Arial" w:cs="Arial"/>
              </w:rPr>
              <w:t>ecision:</w:t>
            </w:r>
          </w:p>
          <w:p w14:paraId="2C4B98CF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</w:tc>
      </w:tr>
      <w:tr w:rsidR="00241368" w:rsidRPr="00376CA3" w14:paraId="599CC97F" w14:textId="77777777" w:rsidTr="001D7A40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2"/>
          </w:tcPr>
          <w:p w14:paraId="7AA51812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 xml:space="preserve">Candidate’s </w:t>
            </w:r>
            <w:r w:rsidR="0082499B">
              <w:rPr>
                <w:rFonts w:ascii="Arial" w:hAnsi="Arial" w:cs="Arial"/>
              </w:rPr>
              <w:t>r</w:t>
            </w:r>
            <w:r w:rsidRPr="00376CA3">
              <w:rPr>
                <w:rFonts w:ascii="Arial" w:hAnsi="Arial" w:cs="Arial"/>
              </w:rPr>
              <w:t xml:space="preserve">eason </w:t>
            </w:r>
            <w:r w:rsidR="0082499B">
              <w:rPr>
                <w:rFonts w:ascii="Arial" w:hAnsi="Arial" w:cs="Arial"/>
              </w:rPr>
              <w:t>f</w:t>
            </w:r>
            <w:r w:rsidRPr="00376CA3">
              <w:rPr>
                <w:rFonts w:ascii="Arial" w:hAnsi="Arial" w:cs="Arial"/>
              </w:rPr>
              <w:t xml:space="preserve">or </w:t>
            </w:r>
            <w:r w:rsidR="0082499B">
              <w:rPr>
                <w:rFonts w:ascii="Arial" w:hAnsi="Arial" w:cs="Arial"/>
              </w:rPr>
              <w:t>a</w:t>
            </w:r>
            <w:r w:rsidRPr="00376CA3">
              <w:rPr>
                <w:rFonts w:ascii="Arial" w:hAnsi="Arial" w:cs="Arial"/>
              </w:rPr>
              <w:t>ppeal:</w:t>
            </w:r>
          </w:p>
          <w:p w14:paraId="2A9961C0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5947DC4A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34DADF0C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4BAB92DF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102E41BE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</w:tc>
      </w:tr>
      <w:tr w:rsidR="00241368" w:rsidRPr="00376CA3" w14:paraId="4E6A3011" w14:textId="77777777" w:rsidTr="001D7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6EEB052B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 xml:space="preserve">Candidate’s </w:t>
            </w:r>
            <w:r w:rsidR="0082499B">
              <w:rPr>
                <w:rFonts w:ascii="Arial" w:hAnsi="Arial" w:cs="Arial"/>
              </w:rPr>
              <w:t>s</w:t>
            </w:r>
            <w:r w:rsidRPr="00376CA3">
              <w:rPr>
                <w:rFonts w:ascii="Arial" w:hAnsi="Arial" w:cs="Arial"/>
              </w:rPr>
              <w:t>ignature:</w:t>
            </w:r>
          </w:p>
          <w:p w14:paraId="49324260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28292B2D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Date:</w:t>
            </w:r>
            <w:r w:rsidRPr="00376CA3">
              <w:rPr>
                <w:rFonts w:ascii="Arial" w:hAnsi="Arial" w:cs="Arial"/>
              </w:rPr>
              <w:tab/>
            </w:r>
            <w:r w:rsidRPr="00376CA3">
              <w:rPr>
                <w:rFonts w:ascii="Arial" w:hAnsi="Arial" w:cs="Arial"/>
              </w:rPr>
              <w:tab/>
            </w:r>
            <w:r w:rsidRPr="00376CA3">
              <w:rPr>
                <w:rFonts w:ascii="Arial" w:hAnsi="Arial" w:cs="Arial"/>
              </w:rPr>
              <w:tab/>
            </w:r>
            <w:r w:rsidRPr="00376CA3">
              <w:rPr>
                <w:rFonts w:ascii="Arial" w:hAnsi="Arial" w:cs="Arial"/>
              </w:rPr>
              <w:tab/>
            </w:r>
            <w:r w:rsidRPr="00376CA3">
              <w:rPr>
                <w:rFonts w:ascii="Arial" w:hAnsi="Arial" w:cs="Arial"/>
              </w:rPr>
              <w:tab/>
            </w:r>
          </w:p>
        </w:tc>
      </w:tr>
      <w:tr w:rsidR="00241368" w:rsidRPr="00376CA3" w14:paraId="02A705F4" w14:textId="77777777" w:rsidTr="001D7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2"/>
            <w:tcBorders>
              <w:left w:val="nil"/>
              <w:right w:val="nil"/>
            </w:tcBorders>
          </w:tcPr>
          <w:p w14:paraId="5AC2EA65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</w:tc>
      </w:tr>
      <w:tr w:rsidR="0082499B" w:rsidRPr="00376CA3" w14:paraId="698FC0D5" w14:textId="77777777" w:rsidTr="0015425F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2"/>
          </w:tcPr>
          <w:p w14:paraId="5C9C0C46" w14:textId="77777777" w:rsidR="0082499B" w:rsidRPr="00376CA3" w:rsidRDefault="0082499B" w:rsidP="0082499B">
            <w:pPr>
              <w:jc w:val="center"/>
              <w:rPr>
                <w:rFonts w:ascii="Arial" w:hAnsi="Arial" w:cs="Arial"/>
                <w:i/>
                <w:iCs/>
              </w:rPr>
            </w:pPr>
            <w:r w:rsidRPr="00376CA3">
              <w:rPr>
                <w:rFonts w:ascii="Arial" w:hAnsi="Arial" w:cs="Arial"/>
                <w:i/>
                <w:iCs/>
              </w:rPr>
              <w:t xml:space="preserve">This column to be completed by </w:t>
            </w:r>
            <w:r>
              <w:rPr>
                <w:rFonts w:ascii="Arial" w:hAnsi="Arial" w:cs="Arial"/>
                <w:i/>
                <w:iCs/>
              </w:rPr>
              <w:t>the assessor</w:t>
            </w:r>
          </w:p>
        </w:tc>
      </w:tr>
      <w:tr w:rsidR="00241368" w:rsidRPr="00376CA3" w14:paraId="7C0C337A" w14:textId="77777777" w:rsidTr="001D7A4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4AE58F55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 xml:space="preserve">Assessor’s </w:t>
            </w:r>
            <w:r w:rsidR="0082499B">
              <w:rPr>
                <w:rFonts w:ascii="Arial" w:hAnsi="Arial" w:cs="Arial"/>
              </w:rPr>
              <w:t>d</w:t>
            </w:r>
            <w:r w:rsidRPr="00376CA3">
              <w:rPr>
                <w:rFonts w:ascii="Arial" w:hAnsi="Arial" w:cs="Arial"/>
              </w:rPr>
              <w:t>ecision:</w:t>
            </w:r>
          </w:p>
          <w:p w14:paraId="63B8958E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3B4E5515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4722E111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20212C3C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Signature:</w:t>
            </w:r>
          </w:p>
          <w:p w14:paraId="33AAB238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3683DF91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Date:</w:t>
            </w:r>
          </w:p>
        </w:tc>
        <w:tc>
          <w:tcPr>
            <w:tcW w:w="4261" w:type="dxa"/>
          </w:tcPr>
          <w:p w14:paraId="7C24939D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 xml:space="preserve">Date </w:t>
            </w:r>
            <w:r w:rsidR="0082499B">
              <w:rPr>
                <w:rFonts w:ascii="Arial" w:hAnsi="Arial" w:cs="Arial"/>
              </w:rPr>
              <w:t>a</w:t>
            </w:r>
            <w:r w:rsidRPr="00376CA3">
              <w:rPr>
                <w:rFonts w:ascii="Arial" w:hAnsi="Arial" w:cs="Arial"/>
              </w:rPr>
              <w:t>ppeal received:</w:t>
            </w:r>
          </w:p>
          <w:p w14:paraId="223FFB5A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0B9A755A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 xml:space="preserve">Date replied to </w:t>
            </w:r>
            <w:r w:rsidR="0082499B">
              <w:rPr>
                <w:rFonts w:ascii="Arial" w:hAnsi="Arial" w:cs="Arial"/>
              </w:rPr>
              <w:t>C</w:t>
            </w:r>
            <w:r w:rsidRPr="00376CA3">
              <w:rPr>
                <w:rFonts w:ascii="Arial" w:hAnsi="Arial" w:cs="Arial"/>
              </w:rPr>
              <w:t>andidate:</w:t>
            </w:r>
          </w:p>
          <w:p w14:paraId="3F94C660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498B320F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</w:tc>
      </w:tr>
    </w:tbl>
    <w:p w14:paraId="7B1FBAD7" w14:textId="77777777" w:rsidR="00241368" w:rsidRPr="00376CA3" w:rsidRDefault="00241368" w:rsidP="002413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4145"/>
      </w:tblGrid>
      <w:tr w:rsidR="00241368" w:rsidRPr="00376CA3" w14:paraId="60BDECA1" w14:textId="77777777" w:rsidTr="001D7A4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0B4FBD20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 xml:space="preserve">Candidate’s </w:t>
            </w:r>
            <w:r w:rsidR="0082499B">
              <w:rPr>
                <w:rFonts w:ascii="Arial" w:hAnsi="Arial" w:cs="Arial"/>
              </w:rPr>
              <w:t>d</w:t>
            </w:r>
            <w:r w:rsidRPr="00376CA3">
              <w:rPr>
                <w:rFonts w:ascii="Arial" w:hAnsi="Arial" w:cs="Arial"/>
              </w:rPr>
              <w:t>ecision</w:t>
            </w:r>
          </w:p>
          <w:p w14:paraId="0D172136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4B61CB04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 xml:space="preserve">I accept the </w:t>
            </w:r>
            <w:r w:rsidR="0082499B">
              <w:rPr>
                <w:rFonts w:ascii="Arial" w:hAnsi="Arial" w:cs="Arial"/>
              </w:rPr>
              <w:t>a</w:t>
            </w:r>
            <w:r w:rsidRPr="00376CA3">
              <w:rPr>
                <w:rFonts w:ascii="Arial" w:hAnsi="Arial" w:cs="Arial"/>
              </w:rPr>
              <w:t xml:space="preserve">ssessor’s decision  </w:t>
            </w:r>
            <w:r w:rsidRPr="00376CA3">
              <w:rPr>
                <w:rFonts w:ascii="Arial" w:hAnsi="Arial" w:cs="Arial"/>
              </w:rPr>
              <w:tab/>
            </w:r>
            <w:r w:rsidRPr="00376CA3">
              <w:rPr>
                <w:rFonts w:ascii="Arial" w:hAnsi="Arial" w:cs="Arial"/>
              </w:rPr>
              <w:sym w:font="Symbol" w:char="F07F"/>
            </w:r>
          </w:p>
          <w:p w14:paraId="01B62D5A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I wish to proceed to Stage 2</w:t>
            </w:r>
            <w:r w:rsidRPr="00376CA3">
              <w:rPr>
                <w:rFonts w:ascii="Arial" w:hAnsi="Arial" w:cs="Arial"/>
              </w:rPr>
              <w:tab/>
            </w:r>
            <w:r w:rsidRPr="00376CA3">
              <w:rPr>
                <w:rFonts w:ascii="Arial" w:hAnsi="Arial" w:cs="Arial"/>
              </w:rPr>
              <w:sym w:font="Symbol" w:char="F07F"/>
            </w:r>
          </w:p>
          <w:p w14:paraId="44F68174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3FD11BFB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Signature:</w:t>
            </w:r>
          </w:p>
          <w:p w14:paraId="542B38AF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192A7CE0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Date:</w:t>
            </w:r>
          </w:p>
        </w:tc>
        <w:tc>
          <w:tcPr>
            <w:tcW w:w="4261" w:type="dxa"/>
          </w:tcPr>
          <w:p w14:paraId="0E05550D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Date reply received:</w:t>
            </w:r>
          </w:p>
          <w:p w14:paraId="7D9C859F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78BF23E9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 xml:space="preserve">Date forwarded to </w:t>
            </w:r>
            <w:r w:rsidR="0082499B">
              <w:rPr>
                <w:rFonts w:ascii="Arial" w:hAnsi="Arial" w:cs="Arial"/>
              </w:rPr>
              <w:t>I</w:t>
            </w:r>
            <w:r w:rsidRPr="00376CA3">
              <w:rPr>
                <w:rFonts w:ascii="Arial" w:hAnsi="Arial" w:cs="Arial"/>
              </w:rPr>
              <w:t xml:space="preserve">nternal </w:t>
            </w:r>
          </w:p>
          <w:p w14:paraId="57D1AB49" w14:textId="77777777" w:rsidR="00241368" w:rsidRPr="00376CA3" w:rsidRDefault="0082499B" w:rsidP="001D7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Assurer</w:t>
            </w:r>
            <w:r w:rsidR="00241368" w:rsidRPr="00376CA3">
              <w:rPr>
                <w:rFonts w:ascii="Arial" w:hAnsi="Arial" w:cs="Arial"/>
              </w:rPr>
              <w:t>:</w:t>
            </w:r>
          </w:p>
          <w:p w14:paraId="21A50349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527BD359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Signature:</w:t>
            </w:r>
          </w:p>
          <w:p w14:paraId="7367D046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70AE108D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Date:</w:t>
            </w:r>
          </w:p>
        </w:tc>
      </w:tr>
    </w:tbl>
    <w:p w14:paraId="712BBC9E" w14:textId="77777777" w:rsidR="00E06690" w:rsidRPr="00376CA3" w:rsidRDefault="00E06690" w:rsidP="00241368">
      <w:pPr>
        <w:pStyle w:val="Heading2"/>
        <w:jc w:val="both"/>
        <w:rPr>
          <w:i w:val="0"/>
          <w:sz w:val="24"/>
          <w:szCs w:val="24"/>
        </w:rPr>
      </w:pPr>
    </w:p>
    <w:p w14:paraId="35EFFB53" w14:textId="77777777" w:rsidR="005C28DC" w:rsidRDefault="005C28DC" w:rsidP="00241368">
      <w:pPr>
        <w:pStyle w:val="Heading2"/>
        <w:jc w:val="both"/>
      </w:pPr>
    </w:p>
    <w:p w14:paraId="528977CB" w14:textId="77777777" w:rsidR="00241368" w:rsidRPr="00376CA3" w:rsidRDefault="00E06690" w:rsidP="00241368">
      <w:pPr>
        <w:pStyle w:val="Heading2"/>
        <w:jc w:val="both"/>
        <w:rPr>
          <w:i w:val="0"/>
          <w:sz w:val="24"/>
          <w:szCs w:val="24"/>
        </w:rPr>
      </w:pPr>
      <w:r w:rsidRPr="005C28DC">
        <w:br w:type="page"/>
      </w:r>
      <w:r w:rsidR="00241368" w:rsidRPr="00376CA3">
        <w:rPr>
          <w:i w:val="0"/>
          <w:sz w:val="24"/>
          <w:szCs w:val="24"/>
        </w:rPr>
        <w:lastRenderedPageBreak/>
        <w:t>Stage 2</w:t>
      </w:r>
      <w:r w:rsidR="00241368" w:rsidRPr="00376CA3">
        <w:rPr>
          <w:i w:val="0"/>
          <w:sz w:val="24"/>
          <w:szCs w:val="24"/>
        </w:rPr>
        <w:tab/>
      </w:r>
      <w:r w:rsidR="0082499B">
        <w:rPr>
          <w:i w:val="0"/>
          <w:sz w:val="24"/>
          <w:szCs w:val="24"/>
        </w:rPr>
        <w:t xml:space="preserve">Appeal to </w:t>
      </w:r>
      <w:r w:rsidR="00241368" w:rsidRPr="00376CA3">
        <w:rPr>
          <w:i w:val="0"/>
          <w:sz w:val="24"/>
          <w:szCs w:val="24"/>
        </w:rPr>
        <w:t xml:space="preserve">Internal </w:t>
      </w:r>
      <w:r w:rsidR="0082499B" w:rsidRPr="0082499B">
        <w:rPr>
          <w:i w:val="0"/>
          <w:sz w:val="24"/>
          <w:szCs w:val="24"/>
        </w:rPr>
        <w:t>Quality Assurer</w:t>
      </w:r>
    </w:p>
    <w:p w14:paraId="7EC57C03" w14:textId="77777777" w:rsidR="00241368" w:rsidRPr="00376CA3" w:rsidRDefault="00241368" w:rsidP="0024136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8"/>
        <w:gridCol w:w="4148"/>
      </w:tblGrid>
      <w:tr w:rsidR="00241368" w:rsidRPr="00376CA3" w14:paraId="117FD50C" w14:textId="77777777" w:rsidTr="001D7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2"/>
          </w:tcPr>
          <w:p w14:paraId="7933740D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 xml:space="preserve">Internal </w:t>
            </w:r>
            <w:r w:rsidR="0082499B">
              <w:rPr>
                <w:rFonts w:ascii="Arial" w:hAnsi="Arial" w:cs="Arial"/>
              </w:rPr>
              <w:t>Quality Assurer</w:t>
            </w:r>
            <w:r w:rsidRPr="00376CA3">
              <w:rPr>
                <w:rFonts w:ascii="Arial" w:hAnsi="Arial" w:cs="Arial"/>
              </w:rPr>
              <w:t>’s Comments:</w:t>
            </w:r>
          </w:p>
          <w:p w14:paraId="45F80564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56F3B21B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5E049B69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71CAF0AB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</w:tc>
      </w:tr>
      <w:tr w:rsidR="00241368" w:rsidRPr="00376CA3" w14:paraId="14286BDA" w14:textId="77777777" w:rsidTr="001D7A4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701CE9D3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 xml:space="preserve">Internal </w:t>
            </w:r>
            <w:r w:rsidR="0082499B">
              <w:rPr>
                <w:rFonts w:ascii="Arial" w:hAnsi="Arial" w:cs="Arial"/>
              </w:rPr>
              <w:t>Quality Assurer</w:t>
            </w:r>
            <w:r w:rsidR="0082499B" w:rsidRPr="00376CA3">
              <w:rPr>
                <w:rFonts w:ascii="Arial" w:hAnsi="Arial" w:cs="Arial"/>
              </w:rPr>
              <w:t xml:space="preserve">’s </w:t>
            </w:r>
            <w:r w:rsidRPr="00376CA3">
              <w:rPr>
                <w:rFonts w:ascii="Arial" w:hAnsi="Arial" w:cs="Arial"/>
              </w:rPr>
              <w:t>Decision:</w:t>
            </w:r>
          </w:p>
          <w:p w14:paraId="204333E6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4D2AB5ED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Signature:</w:t>
            </w:r>
          </w:p>
          <w:p w14:paraId="7A9227DA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540FBF78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Date:</w:t>
            </w:r>
          </w:p>
        </w:tc>
        <w:tc>
          <w:tcPr>
            <w:tcW w:w="4261" w:type="dxa"/>
          </w:tcPr>
          <w:p w14:paraId="7B31405F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Date Candidate informed:</w:t>
            </w:r>
          </w:p>
          <w:p w14:paraId="2B7F7E4A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551CA76F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Signature:</w:t>
            </w:r>
          </w:p>
          <w:p w14:paraId="47504343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6D31376E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Date:</w:t>
            </w:r>
          </w:p>
        </w:tc>
      </w:tr>
      <w:tr w:rsidR="00241368" w:rsidRPr="00376CA3" w14:paraId="7589366D" w14:textId="77777777" w:rsidTr="001D7A4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6DBE4B75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 xml:space="preserve">Candidate </w:t>
            </w:r>
            <w:r w:rsidR="0082499B">
              <w:rPr>
                <w:rFonts w:ascii="Arial" w:hAnsi="Arial" w:cs="Arial"/>
              </w:rPr>
              <w:t>d</w:t>
            </w:r>
            <w:r w:rsidRPr="00376CA3">
              <w:rPr>
                <w:rFonts w:ascii="Arial" w:hAnsi="Arial" w:cs="Arial"/>
              </w:rPr>
              <w:t>ecision</w:t>
            </w:r>
          </w:p>
          <w:p w14:paraId="3861A95C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15AB10F5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I accept the I</w:t>
            </w:r>
            <w:r w:rsidR="0082499B">
              <w:rPr>
                <w:rFonts w:ascii="Arial" w:hAnsi="Arial" w:cs="Arial"/>
              </w:rPr>
              <w:t xml:space="preserve">QA </w:t>
            </w:r>
            <w:r w:rsidRPr="00376CA3">
              <w:rPr>
                <w:rFonts w:ascii="Arial" w:hAnsi="Arial" w:cs="Arial"/>
              </w:rPr>
              <w:t xml:space="preserve">decision </w:t>
            </w:r>
            <w:r w:rsidRPr="00376CA3">
              <w:rPr>
                <w:rFonts w:ascii="Arial" w:hAnsi="Arial" w:cs="Arial"/>
              </w:rPr>
              <w:tab/>
            </w:r>
            <w:r w:rsidRPr="00376CA3">
              <w:rPr>
                <w:rFonts w:ascii="Arial" w:hAnsi="Arial" w:cs="Arial"/>
              </w:rPr>
              <w:tab/>
            </w:r>
            <w:r w:rsidR="00E06690" w:rsidRPr="00376CA3">
              <w:rPr>
                <w:rFonts w:ascii="Arial" w:hAnsi="Arial" w:cs="Arial"/>
              </w:rPr>
              <w:t></w:t>
            </w:r>
          </w:p>
          <w:p w14:paraId="5EB63502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0F1C7BCD" w14:textId="77777777" w:rsidR="00241368" w:rsidRPr="00376CA3" w:rsidRDefault="00241368" w:rsidP="0082499B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I wish to proceed to Stage 3</w:t>
            </w:r>
            <w:r w:rsidRPr="00376CA3">
              <w:rPr>
                <w:rFonts w:ascii="Arial" w:hAnsi="Arial" w:cs="Arial"/>
              </w:rPr>
              <w:tab/>
            </w:r>
            <w:r w:rsidR="00E06690" w:rsidRPr="00376CA3">
              <w:rPr>
                <w:rFonts w:ascii="Arial" w:hAnsi="Arial" w:cs="Arial"/>
              </w:rPr>
              <w:t></w:t>
            </w:r>
          </w:p>
        </w:tc>
        <w:tc>
          <w:tcPr>
            <w:tcW w:w="4261" w:type="dxa"/>
          </w:tcPr>
          <w:p w14:paraId="52C6146E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Date reply received:</w:t>
            </w:r>
          </w:p>
          <w:p w14:paraId="140A9934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75A4202D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Date forwarded to Awarding Body:</w:t>
            </w:r>
          </w:p>
          <w:p w14:paraId="347358B5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481EE30F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Signature:</w:t>
            </w:r>
          </w:p>
          <w:p w14:paraId="63F97EFA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</w:tc>
      </w:tr>
    </w:tbl>
    <w:p w14:paraId="2BF9EC3C" w14:textId="77777777" w:rsidR="00241368" w:rsidRPr="00376CA3" w:rsidRDefault="00241368" w:rsidP="00241368">
      <w:pPr>
        <w:pStyle w:val="Heading2"/>
      </w:pPr>
    </w:p>
    <w:p w14:paraId="2DE87E5C" w14:textId="77777777" w:rsidR="00241368" w:rsidRDefault="00241368" w:rsidP="0082499B">
      <w:pPr>
        <w:pStyle w:val="Heading2"/>
        <w:rPr>
          <w:i w:val="0"/>
          <w:sz w:val="24"/>
          <w:szCs w:val="24"/>
        </w:rPr>
      </w:pPr>
      <w:r w:rsidRPr="00376CA3">
        <w:rPr>
          <w:i w:val="0"/>
          <w:sz w:val="24"/>
          <w:szCs w:val="24"/>
        </w:rPr>
        <w:t>Stage 3</w:t>
      </w:r>
      <w:r w:rsidRPr="00376CA3">
        <w:rPr>
          <w:i w:val="0"/>
          <w:sz w:val="24"/>
          <w:szCs w:val="24"/>
        </w:rPr>
        <w:tab/>
      </w:r>
      <w:r w:rsidR="0082499B">
        <w:rPr>
          <w:i w:val="0"/>
          <w:sz w:val="24"/>
          <w:szCs w:val="24"/>
        </w:rPr>
        <w:t xml:space="preserve">Appeal to </w:t>
      </w:r>
      <w:r w:rsidRPr="00376CA3">
        <w:rPr>
          <w:i w:val="0"/>
          <w:sz w:val="24"/>
          <w:szCs w:val="24"/>
        </w:rPr>
        <w:t xml:space="preserve">Awarding Body </w:t>
      </w:r>
    </w:p>
    <w:p w14:paraId="4B444A9D" w14:textId="77777777" w:rsidR="0082499B" w:rsidRPr="0082499B" w:rsidRDefault="0082499B" w:rsidP="008249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8"/>
        <w:gridCol w:w="4148"/>
      </w:tblGrid>
      <w:tr w:rsidR="00241368" w:rsidRPr="00376CA3" w14:paraId="137D375B" w14:textId="77777777" w:rsidTr="001D7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2"/>
          </w:tcPr>
          <w:p w14:paraId="15EF55E9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Awarding Body Decision</w:t>
            </w:r>
          </w:p>
          <w:p w14:paraId="19BF7C33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620C7EFA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14701D7B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2C27B74D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0AAFC09F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</w:tc>
      </w:tr>
      <w:tr w:rsidR="00241368" w:rsidRPr="00376CA3" w14:paraId="326E3F36" w14:textId="77777777" w:rsidTr="001D7A4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45C15C40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 xml:space="preserve">Date </w:t>
            </w:r>
            <w:r w:rsidR="0082499B">
              <w:rPr>
                <w:rFonts w:ascii="Arial" w:hAnsi="Arial" w:cs="Arial"/>
              </w:rPr>
              <w:t>a</w:t>
            </w:r>
            <w:r w:rsidRPr="00376CA3">
              <w:rPr>
                <w:rFonts w:ascii="Arial" w:hAnsi="Arial" w:cs="Arial"/>
              </w:rPr>
              <w:t xml:space="preserve">ppeal </w:t>
            </w:r>
            <w:r w:rsidR="0082499B">
              <w:rPr>
                <w:rFonts w:ascii="Arial" w:hAnsi="Arial" w:cs="Arial"/>
              </w:rPr>
              <w:t>d</w:t>
            </w:r>
            <w:r w:rsidRPr="00376CA3">
              <w:rPr>
                <w:rFonts w:ascii="Arial" w:hAnsi="Arial" w:cs="Arial"/>
              </w:rPr>
              <w:t>ecision received:</w:t>
            </w:r>
          </w:p>
          <w:p w14:paraId="25FCD3F3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6F5BDCCD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3232A846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Date Candidate informed:</w:t>
            </w:r>
          </w:p>
        </w:tc>
        <w:tc>
          <w:tcPr>
            <w:tcW w:w="4261" w:type="dxa"/>
          </w:tcPr>
          <w:p w14:paraId="5C6E4C63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Name:</w:t>
            </w:r>
          </w:p>
          <w:p w14:paraId="0E754C55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44FE0E9A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Signature:</w:t>
            </w:r>
          </w:p>
          <w:p w14:paraId="61830CD9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7B90D80A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Date:</w:t>
            </w:r>
          </w:p>
          <w:p w14:paraId="7EBCF775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</w:tc>
      </w:tr>
      <w:tr w:rsidR="00241368" w:rsidRPr="00376CA3" w14:paraId="6D5B5868" w14:textId="77777777" w:rsidTr="001D7A4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4A7BD043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 xml:space="preserve">Candidate </w:t>
            </w:r>
            <w:r w:rsidR="0082499B">
              <w:rPr>
                <w:rFonts w:ascii="Arial" w:hAnsi="Arial" w:cs="Arial"/>
              </w:rPr>
              <w:t>r</w:t>
            </w:r>
            <w:r w:rsidRPr="00376CA3">
              <w:rPr>
                <w:rFonts w:ascii="Arial" w:hAnsi="Arial" w:cs="Arial"/>
              </w:rPr>
              <w:t>esponse</w:t>
            </w:r>
          </w:p>
          <w:p w14:paraId="0AF1656C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69CC93DC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I have received the decision of the Awarding Body</w:t>
            </w:r>
          </w:p>
          <w:p w14:paraId="68513E87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0FD8B88F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Signature:</w:t>
            </w:r>
          </w:p>
          <w:p w14:paraId="082CEE90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3EC8CF06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Date:</w:t>
            </w:r>
            <w:r w:rsidRPr="00376CA3">
              <w:rPr>
                <w:rFonts w:ascii="Arial" w:hAnsi="Arial" w:cs="Arial"/>
              </w:rPr>
              <w:tab/>
            </w:r>
            <w:r w:rsidRPr="00376CA3">
              <w:rPr>
                <w:rFonts w:ascii="Arial" w:hAnsi="Arial" w:cs="Arial"/>
              </w:rPr>
              <w:tab/>
              <w:t xml:space="preserve">         </w:t>
            </w:r>
          </w:p>
        </w:tc>
        <w:tc>
          <w:tcPr>
            <w:tcW w:w="4261" w:type="dxa"/>
          </w:tcPr>
          <w:p w14:paraId="38BAE24F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Date reply received:</w:t>
            </w:r>
          </w:p>
          <w:p w14:paraId="7488D553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406CCF2F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295505A2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Signature:</w:t>
            </w:r>
          </w:p>
          <w:p w14:paraId="3DC5DD3C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6AC52847" w14:textId="77777777" w:rsidR="00241368" w:rsidRPr="00376CA3" w:rsidRDefault="00241368" w:rsidP="001D7A40">
            <w:pPr>
              <w:rPr>
                <w:rFonts w:ascii="Arial" w:hAnsi="Arial" w:cs="Arial"/>
              </w:rPr>
            </w:pPr>
            <w:r w:rsidRPr="00376CA3">
              <w:rPr>
                <w:rFonts w:ascii="Arial" w:hAnsi="Arial" w:cs="Arial"/>
              </w:rPr>
              <w:t>Date:</w:t>
            </w:r>
          </w:p>
          <w:p w14:paraId="28A711B2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2C5EB4B4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  <w:p w14:paraId="48472B77" w14:textId="77777777" w:rsidR="00241368" w:rsidRPr="00376CA3" w:rsidRDefault="00241368" w:rsidP="001D7A40">
            <w:pPr>
              <w:rPr>
                <w:rFonts w:ascii="Arial" w:hAnsi="Arial" w:cs="Arial"/>
              </w:rPr>
            </w:pPr>
          </w:p>
        </w:tc>
      </w:tr>
    </w:tbl>
    <w:p w14:paraId="645B885D" w14:textId="77777777" w:rsidR="00385C7A" w:rsidRPr="00376CA3" w:rsidRDefault="00385C7A" w:rsidP="00E46309">
      <w:pPr>
        <w:rPr>
          <w:rFonts w:ascii="Arial" w:hAnsi="Arial" w:cs="Arial"/>
        </w:rPr>
      </w:pPr>
    </w:p>
    <w:sectPr w:rsidR="00385C7A" w:rsidRPr="00376CA3" w:rsidSect="00E0669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DD51" w14:textId="77777777" w:rsidR="00B66BE0" w:rsidRDefault="00B66BE0">
      <w:r>
        <w:separator/>
      </w:r>
    </w:p>
  </w:endnote>
  <w:endnote w:type="continuationSeparator" w:id="0">
    <w:p w14:paraId="32ABEDD9" w14:textId="77777777" w:rsidR="00B66BE0" w:rsidRDefault="00B6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B9F9" w14:textId="77777777" w:rsidR="00932719" w:rsidRPr="005C28DC" w:rsidRDefault="005C28DC" w:rsidP="005C28DC">
    <w:pPr>
      <w:pStyle w:val="Footer"/>
      <w:jc w:val="right"/>
    </w:pPr>
    <w:r w:rsidRPr="00DF632A">
      <w:rPr>
        <w:rFonts w:ascii="Arial" w:hAnsi="Arial" w:cs="Arial"/>
      </w:rPr>
      <w:t>QD36</w:t>
    </w:r>
    <w:r>
      <w:rPr>
        <w:rFonts w:ascii="Arial" w:hAnsi="Arial" w:cs="Arial"/>
      </w:rPr>
      <w:t xml:space="preserve"> (2021)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26AF" w14:textId="33C97A65" w:rsidR="005C28DC" w:rsidRPr="00DF632A" w:rsidRDefault="00810A10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C5F42A1" wp14:editId="6A90102D">
          <wp:simplePos x="0" y="0"/>
          <wp:positionH relativeFrom="column">
            <wp:posOffset>-904875</wp:posOffset>
          </wp:positionH>
          <wp:positionV relativeFrom="paragraph">
            <wp:posOffset>-102870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690" w:rsidRPr="00DF632A">
      <w:rPr>
        <w:rFonts w:ascii="Arial" w:hAnsi="Arial" w:cs="Arial"/>
      </w:rPr>
      <w:tab/>
    </w:r>
    <w:r w:rsidR="00E06690" w:rsidRPr="00DF632A">
      <w:rPr>
        <w:rFonts w:ascii="Arial" w:hAnsi="Arial" w:cs="Arial"/>
      </w:rPr>
      <w:tab/>
      <w:t>QD36</w:t>
    </w:r>
    <w:r w:rsidR="00370D15">
      <w:rPr>
        <w:rFonts w:ascii="Arial" w:hAnsi="Arial" w:cs="Arial"/>
      </w:rPr>
      <w:t xml:space="preserve"> </w:t>
    </w:r>
    <w:r w:rsidR="005C28DC">
      <w:rPr>
        <w:rFonts w:ascii="Arial" w:hAnsi="Arial" w:cs="Arial"/>
      </w:rPr>
      <w:t>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37EC" w14:textId="77777777" w:rsidR="00B66BE0" w:rsidRDefault="00B66BE0">
      <w:r>
        <w:separator/>
      </w:r>
    </w:p>
  </w:footnote>
  <w:footnote w:type="continuationSeparator" w:id="0">
    <w:p w14:paraId="323C6251" w14:textId="77777777" w:rsidR="00B66BE0" w:rsidRDefault="00B6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6111" w14:textId="77777777" w:rsidR="00E06690" w:rsidRPr="00E06690" w:rsidRDefault="00E06690" w:rsidP="00E06690">
    <w:pPr>
      <w:pStyle w:val="Header"/>
      <w:rPr>
        <w:rFonts w:ascii="Arial" w:hAnsi="Arial" w:cs="Arial"/>
      </w:rPr>
    </w:pPr>
    <w:r w:rsidRPr="00E06690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4774" w14:textId="71062BDB" w:rsidR="00E06690" w:rsidRPr="00E06690" w:rsidRDefault="00810A10" w:rsidP="00E06690">
    <w:pPr>
      <w:pStyle w:val="Head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6FC254" wp14:editId="595A1C8D">
          <wp:simplePos x="0" y="0"/>
          <wp:positionH relativeFrom="column">
            <wp:posOffset>3865880</wp:posOffset>
          </wp:positionH>
          <wp:positionV relativeFrom="paragraph">
            <wp:posOffset>-440690</wp:posOffset>
          </wp:positionV>
          <wp:extent cx="2400300" cy="1336675"/>
          <wp:effectExtent l="0" t="0" r="0" b="0"/>
          <wp:wrapNone/>
          <wp:docPr id="4" name="Pictur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59" r="4086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68"/>
    <w:rsid w:val="00017A68"/>
    <w:rsid w:val="000634EB"/>
    <w:rsid w:val="00070CC6"/>
    <w:rsid w:val="000A4479"/>
    <w:rsid w:val="0015425F"/>
    <w:rsid w:val="001C7B0E"/>
    <w:rsid w:val="001D7A40"/>
    <w:rsid w:val="00241368"/>
    <w:rsid w:val="002C0CEB"/>
    <w:rsid w:val="00370D15"/>
    <w:rsid w:val="00376CA3"/>
    <w:rsid w:val="00385C7A"/>
    <w:rsid w:val="0038601D"/>
    <w:rsid w:val="00397129"/>
    <w:rsid w:val="003D0E8D"/>
    <w:rsid w:val="00413839"/>
    <w:rsid w:val="004F6958"/>
    <w:rsid w:val="004F70FE"/>
    <w:rsid w:val="00535B24"/>
    <w:rsid w:val="00541945"/>
    <w:rsid w:val="00586159"/>
    <w:rsid w:val="00597F3E"/>
    <w:rsid w:val="005A6D5D"/>
    <w:rsid w:val="005C28DC"/>
    <w:rsid w:val="005E1DBE"/>
    <w:rsid w:val="00602C34"/>
    <w:rsid w:val="006A1E9A"/>
    <w:rsid w:val="007D3511"/>
    <w:rsid w:val="00810A10"/>
    <w:rsid w:val="0082499B"/>
    <w:rsid w:val="00863116"/>
    <w:rsid w:val="008A70BA"/>
    <w:rsid w:val="00932719"/>
    <w:rsid w:val="009443DB"/>
    <w:rsid w:val="009534A0"/>
    <w:rsid w:val="00983868"/>
    <w:rsid w:val="009C177E"/>
    <w:rsid w:val="009D2BB8"/>
    <w:rsid w:val="00A465EB"/>
    <w:rsid w:val="00AD1108"/>
    <w:rsid w:val="00B66BE0"/>
    <w:rsid w:val="00BA5D79"/>
    <w:rsid w:val="00BC68ED"/>
    <w:rsid w:val="00C307D0"/>
    <w:rsid w:val="00CC2E5C"/>
    <w:rsid w:val="00CC3744"/>
    <w:rsid w:val="00D510BA"/>
    <w:rsid w:val="00D92FCE"/>
    <w:rsid w:val="00DC076D"/>
    <w:rsid w:val="00DF632A"/>
    <w:rsid w:val="00E06690"/>
    <w:rsid w:val="00E24457"/>
    <w:rsid w:val="00E46309"/>
    <w:rsid w:val="00EA32DC"/>
    <w:rsid w:val="00F15A53"/>
    <w:rsid w:val="00F90EE9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3560522"/>
  <w15:chartTrackingRefBased/>
  <w15:docId w15:val="{C2A86BF1-EEAF-4235-A4B5-B7E93120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136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41368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41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241368"/>
    <w:pPr>
      <w:jc w:val="center"/>
    </w:pPr>
    <w:rPr>
      <w:rFonts w:ascii="Gill Sans MT" w:hAnsi="Gill Sans MT" w:cs="Arial"/>
      <w:bCs/>
      <w:sz w:val="56"/>
      <w:szCs w:val="40"/>
      <w:lang w:val="en-US"/>
    </w:rPr>
  </w:style>
  <w:style w:type="paragraph" w:styleId="Header">
    <w:name w:val="header"/>
    <w:basedOn w:val="Normal"/>
    <w:rsid w:val="002413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136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9f295-6866-40ba-9ed9-513ce23f13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5" ma:contentTypeDescription="Create a new document." ma:contentTypeScope="" ma:versionID="e66946b6185a22112246d7bbfabd806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2e11a38c51725f72ad277265474f67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7F4F5-192E-4C81-949A-9CD6EDAA9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EE007-E096-4D59-B182-2B5E71426B07}">
  <ds:schemaRefs>
    <ds:schemaRef ds:uri="http://purl.org/dc/elements/1.1/"/>
    <ds:schemaRef ds:uri="http://schemas.microsoft.com/office/2006/metadata/properties"/>
    <ds:schemaRef ds:uri="d6c9f295-6866-40ba-9ed9-513ce23f13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877a85d-1b44-49b4-b533-86f3b63067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562C96-2DC8-4FFB-810F-0E7B1E354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Appeal Report</vt:lpstr>
    </vt:vector>
  </TitlesOfParts>
  <Company>Hampshire County Council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Appeal Report</dc:title>
  <dc:subject/>
  <dc:creator>RHLIALMP</dc:creator>
  <cp:keywords/>
  <cp:lastModifiedBy>Goodall, Bailey</cp:lastModifiedBy>
  <cp:revision>2</cp:revision>
  <dcterms:created xsi:type="dcterms:W3CDTF">2023-02-24T10:44:00Z</dcterms:created>
  <dcterms:modified xsi:type="dcterms:W3CDTF">2023-02-24T10:44:00Z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